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AB4" w:rsidRPr="005C1BB2" w:rsidRDefault="00453AB4" w:rsidP="005C1BB2">
      <w:pPr>
        <w:rPr>
          <w:rFonts w:ascii="Trebuchet MS" w:hAnsi="Trebuchet MS"/>
        </w:rPr>
      </w:pPr>
    </w:p>
    <w:p w:rsidR="00453AB4" w:rsidRPr="00E23FD7" w:rsidRDefault="00453AB4" w:rsidP="005C1BB2">
      <w:pPr>
        <w:jc w:val="right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Anexa </w:t>
      </w:r>
      <w:r w:rsidR="0099752A" w:rsidRPr="00E23FD7">
        <w:rPr>
          <w:rFonts w:ascii="Arial Narrow" w:hAnsi="Arial Narrow"/>
          <w:b/>
        </w:rPr>
        <w:t>1</w:t>
      </w:r>
    </w:p>
    <w:p w:rsidR="00453AB4" w:rsidRPr="00E23FD7" w:rsidRDefault="00453AB4" w:rsidP="005C1BB2">
      <w:pPr>
        <w:rPr>
          <w:rFonts w:ascii="Arial Narrow" w:hAnsi="Arial Narrow"/>
          <w:b/>
        </w:rPr>
      </w:pPr>
    </w:p>
    <w:p w:rsidR="00453AB4" w:rsidRPr="00E23FD7" w:rsidRDefault="00453AB4" w:rsidP="005C1BB2">
      <w:pPr>
        <w:rPr>
          <w:rFonts w:ascii="Arial Narrow" w:hAnsi="Arial Narrow"/>
          <w:b/>
        </w:rPr>
      </w:pPr>
    </w:p>
    <w:p w:rsidR="00453AB4" w:rsidRPr="00E23FD7" w:rsidRDefault="00453AB4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Titlu </w:t>
      </w:r>
      <w:r w:rsidR="00F347EE" w:rsidRPr="00E23FD7">
        <w:rPr>
          <w:rFonts w:ascii="Arial Narrow" w:hAnsi="Arial Narrow"/>
          <w:b/>
        </w:rPr>
        <w:t>fișă de</w:t>
      </w:r>
      <w:r w:rsidRPr="00E23FD7">
        <w:rPr>
          <w:rFonts w:ascii="Arial Narrow" w:hAnsi="Arial Narrow"/>
          <w:b/>
        </w:rPr>
        <w:t xml:space="preserve"> proiect .......</w:t>
      </w:r>
    </w:p>
    <w:p w:rsidR="00F347EE" w:rsidRPr="00E23FD7" w:rsidRDefault="00F347EE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Nr. de înregistrare fișă de proiect ..........</w:t>
      </w:r>
    </w:p>
    <w:p w:rsidR="0016246B" w:rsidRPr="00E23FD7" w:rsidRDefault="0016246B" w:rsidP="005C1BB2">
      <w:p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Solicitant ..............</w:t>
      </w:r>
    </w:p>
    <w:p w:rsidR="00F347EE" w:rsidRPr="00E23FD7" w:rsidRDefault="00F347EE" w:rsidP="005C1BB2">
      <w:pPr>
        <w:rPr>
          <w:rFonts w:ascii="Arial Narrow" w:hAnsi="Arial Narrow"/>
          <w:b/>
        </w:rPr>
      </w:pPr>
    </w:p>
    <w:p w:rsidR="001C76F5" w:rsidRPr="00E23FD7" w:rsidRDefault="001C76F5" w:rsidP="005C1BB2">
      <w:pPr>
        <w:jc w:val="center"/>
        <w:rPr>
          <w:rFonts w:ascii="Arial Narrow" w:hAnsi="Arial Narrow"/>
          <w:b/>
        </w:rPr>
      </w:pPr>
    </w:p>
    <w:p w:rsidR="00E23FD7" w:rsidRDefault="00E23FD7" w:rsidP="005C1BB2">
      <w:pPr>
        <w:jc w:val="center"/>
        <w:rPr>
          <w:rFonts w:ascii="Arial Narrow" w:hAnsi="Arial Narrow"/>
          <w:b/>
        </w:rPr>
      </w:pPr>
    </w:p>
    <w:p w:rsidR="00F347EE" w:rsidRPr="00E23FD7" w:rsidRDefault="00F347EE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GR</w:t>
      </w:r>
      <w:r w:rsidRPr="00E23FD7">
        <w:rPr>
          <w:rFonts w:ascii="Arial Narrow" w:hAnsi="Arial Narrow"/>
          <w:b/>
          <w:lang w:val="en-US"/>
        </w:rPr>
        <w:t>IL</w:t>
      </w:r>
      <w:r w:rsidRPr="00E23FD7">
        <w:rPr>
          <w:rFonts w:ascii="Arial Narrow" w:hAnsi="Arial Narrow"/>
          <w:b/>
        </w:rPr>
        <w:t>Ă DE VERIFICARE A CONFORMITĂȚII ADMINISTRATIVE ȘI ELIGIBILITĂȚII</w:t>
      </w:r>
    </w:p>
    <w:p w:rsidR="00F347EE" w:rsidRPr="00E23FD7" w:rsidRDefault="00175CD4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FIȘE</w:t>
      </w:r>
      <w:r w:rsidR="00D74692" w:rsidRPr="00E23FD7">
        <w:rPr>
          <w:rFonts w:ascii="Arial Narrow" w:hAnsi="Arial Narrow"/>
          <w:b/>
        </w:rPr>
        <w:t>I</w:t>
      </w:r>
      <w:r w:rsidRPr="00E23FD7">
        <w:rPr>
          <w:rFonts w:ascii="Arial Narrow" w:hAnsi="Arial Narrow"/>
          <w:b/>
        </w:rPr>
        <w:t xml:space="preserve"> DE </w:t>
      </w:r>
      <w:r w:rsidR="00F347EE" w:rsidRPr="00E23FD7">
        <w:rPr>
          <w:rFonts w:ascii="Arial Narrow" w:hAnsi="Arial Narrow"/>
          <w:b/>
        </w:rPr>
        <w:t xml:space="preserve">PROIECT </w:t>
      </w:r>
    </w:p>
    <w:p w:rsidR="001C76F5" w:rsidRPr="00E23FD7" w:rsidRDefault="001C76F5" w:rsidP="005C1BB2">
      <w:pPr>
        <w:jc w:val="center"/>
        <w:rPr>
          <w:rFonts w:ascii="Arial Narrow" w:hAnsi="Arial Narrow"/>
          <w:b/>
        </w:rPr>
      </w:pPr>
    </w:p>
    <w:p w:rsidR="00F347EE" w:rsidRPr="00E23FD7" w:rsidRDefault="00F347EE" w:rsidP="005C1BB2">
      <w:pPr>
        <w:rPr>
          <w:rFonts w:ascii="Arial Narrow" w:hAnsi="Arial Narrow"/>
          <w:b/>
        </w:rPr>
      </w:pPr>
    </w:p>
    <w:p w:rsidR="00F347EE" w:rsidRDefault="00F347EE" w:rsidP="005C1BB2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 xml:space="preserve">Conformitate </w:t>
      </w:r>
      <w:r w:rsidR="0099752A" w:rsidRPr="00E23FD7">
        <w:rPr>
          <w:rFonts w:ascii="Arial Narrow" w:hAnsi="Arial Narrow"/>
          <w:b/>
        </w:rPr>
        <w:t>administrativă</w:t>
      </w:r>
    </w:p>
    <w:p w:rsidR="00E23FD7" w:rsidRPr="00E23FD7" w:rsidRDefault="00E23FD7" w:rsidP="00E23FD7">
      <w:pPr>
        <w:pStyle w:val="Listparagraf"/>
        <w:rPr>
          <w:rFonts w:ascii="Arial Narrow" w:hAnsi="Arial Narrow"/>
          <w:b/>
        </w:rPr>
      </w:pPr>
    </w:p>
    <w:p w:rsidR="00F347EE" w:rsidRPr="00E23FD7" w:rsidRDefault="00F347EE" w:rsidP="005C1BB2">
      <w:pPr>
        <w:rPr>
          <w:rFonts w:ascii="Arial Narrow" w:hAnsi="Arial Narrow"/>
          <w:b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832"/>
        <w:gridCol w:w="4356"/>
        <w:gridCol w:w="1412"/>
        <w:gridCol w:w="1393"/>
        <w:gridCol w:w="1357"/>
      </w:tblGrid>
      <w:tr w:rsidR="00F347EE" w:rsidRPr="00E23FD7" w:rsidTr="00654CEF">
        <w:tc>
          <w:tcPr>
            <w:tcW w:w="832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Nr.crt</w:t>
            </w:r>
          </w:p>
        </w:tc>
        <w:tc>
          <w:tcPr>
            <w:tcW w:w="4356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</w:t>
            </w:r>
          </w:p>
        </w:tc>
        <w:tc>
          <w:tcPr>
            <w:tcW w:w="1412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 xml:space="preserve">Da </w:t>
            </w:r>
          </w:p>
        </w:tc>
        <w:tc>
          <w:tcPr>
            <w:tcW w:w="1393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357" w:type="dxa"/>
            <w:shd w:val="clear" w:color="auto" w:fill="00B0F0"/>
          </w:tcPr>
          <w:p w:rsidR="00F347EE" w:rsidRPr="00E23FD7" w:rsidRDefault="00F347EE" w:rsidP="005C1BB2">
            <w:pPr>
              <w:tabs>
                <w:tab w:val="left" w:pos="1766"/>
              </w:tabs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1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Fișa de pe proiect a fost depusă în termenul prevăzut?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2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Fișa de proiect respectă formatul solicitat conform Modelului fișei de proiect pentru domeniul aferent? 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571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3</w:t>
            </w:r>
          </w:p>
        </w:tc>
        <w:tc>
          <w:tcPr>
            <w:tcW w:w="4356" w:type="dxa"/>
          </w:tcPr>
          <w:p w:rsidR="00FF326C" w:rsidRPr="00E23FD7" w:rsidRDefault="00FF326C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Secțiunile fișei de proiect sunt completate, conform cerințelor din modelul de fișă de proiect?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FF326C">
        <w:trPr>
          <w:trHeight w:val="279"/>
        </w:trPr>
        <w:tc>
          <w:tcPr>
            <w:tcW w:w="83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4</w:t>
            </w:r>
          </w:p>
        </w:tc>
        <w:tc>
          <w:tcPr>
            <w:tcW w:w="4356" w:type="dxa"/>
          </w:tcPr>
          <w:p w:rsidR="00BE62FF" w:rsidRPr="00E23FD7" w:rsidRDefault="00CD0EA6" w:rsidP="005D5E0F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E23FD7">
              <w:rPr>
                <w:rFonts w:ascii="Arial Narrow" w:hAnsi="Arial Narrow"/>
              </w:rPr>
              <w:t>Fișa de proiect este însoțită de Nota de fundamentare a bugetului privind rezonabilitatea costurilor?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1053E0" w:rsidRPr="00E23FD7" w:rsidTr="00FF326C">
        <w:trPr>
          <w:trHeight w:val="279"/>
        </w:trPr>
        <w:tc>
          <w:tcPr>
            <w:tcW w:w="832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5</w:t>
            </w:r>
          </w:p>
        </w:tc>
        <w:tc>
          <w:tcPr>
            <w:tcW w:w="4356" w:type="dxa"/>
          </w:tcPr>
          <w:p w:rsidR="001053E0" w:rsidRPr="00E23FD7" w:rsidRDefault="001053E0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La fișa de proiect este anexat un extras dintr-o Strategie de dezvoltare urbană/locală, Plan de mobilitate urbană sau altă strategie relevantă în domeniul vizat?</w:t>
            </w:r>
          </w:p>
        </w:tc>
        <w:tc>
          <w:tcPr>
            <w:tcW w:w="1412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1053E0" w:rsidRPr="00E23FD7" w:rsidRDefault="001053E0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D0C6B" w:rsidRPr="00E23FD7" w:rsidTr="00FF326C">
        <w:trPr>
          <w:trHeight w:val="279"/>
        </w:trPr>
        <w:tc>
          <w:tcPr>
            <w:tcW w:w="832" w:type="dxa"/>
          </w:tcPr>
          <w:p w:rsidR="00FD0C6B" w:rsidRPr="00E23FD7" w:rsidRDefault="007A1788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356" w:type="dxa"/>
          </w:tcPr>
          <w:p w:rsidR="00FD0C6B" w:rsidRPr="006753E4" w:rsidRDefault="009E5986">
            <w:pPr>
              <w:tabs>
                <w:tab w:val="left" w:pos="1766"/>
              </w:tabs>
              <w:jc w:val="both"/>
              <w:rPr>
                <w:rFonts w:ascii="Arial Narrow" w:hAnsi="Arial Narrow"/>
              </w:rPr>
            </w:pPr>
            <w:r w:rsidRPr="006753E4">
              <w:rPr>
                <w:rFonts w:ascii="Arial Narrow" w:hAnsi="Arial Narrow"/>
              </w:rPr>
              <w:t xml:space="preserve">Declarația pe propria răspundere este atașată? </w:t>
            </w:r>
          </w:p>
        </w:tc>
        <w:tc>
          <w:tcPr>
            <w:tcW w:w="1412" w:type="dxa"/>
          </w:tcPr>
          <w:p w:rsidR="00FD0C6B" w:rsidRPr="00E23FD7" w:rsidRDefault="00FD0C6B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D0C6B" w:rsidRPr="00E23FD7" w:rsidRDefault="00FD0C6B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D0C6B" w:rsidRPr="00E23FD7" w:rsidRDefault="00FD0C6B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  <w:tr w:rsidR="00FF326C" w:rsidRPr="00E23FD7" w:rsidTr="00047DB4">
        <w:trPr>
          <w:trHeight w:val="190"/>
        </w:trPr>
        <w:tc>
          <w:tcPr>
            <w:tcW w:w="832" w:type="dxa"/>
          </w:tcPr>
          <w:p w:rsidR="00FF326C" w:rsidRPr="00E23FD7" w:rsidRDefault="007A1788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356" w:type="dxa"/>
          </w:tcPr>
          <w:p w:rsidR="00FF326C" w:rsidRPr="00E23FD7" w:rsidRDefault="00CD0EA6" w:rsidP="005C1BB2">
            <w:pPr>
              <w:tabs>
                <w:tab w:val="left" w:pos="1766"/>
              </w:tabs>
              <w:jc w:val="both"/>
              <w:rPr>
                <w:rFonts w:ascii="Arial Narrow" w:hAnsi="Arial Narrow"/>
                <w:highlight w:val="yellow"/>
              </w:rPr>
            </w:pPr>
            <w:r w:rsidRPr="00E23FD7">
              <w:rPr>
                <w:rFonts w:ascii="Arial Narrow" w:hAnsi="Arial Narrow"/>
              </w:rPr>
              <w:t>Fișa de proiect este asumată de solicitant?</w:t>
            </w:r>
          </w:p>
        </w:tc>
        <w:tc>
          <w:tcPr>
            <w:tcW w:w="1412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93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  <w:tc>
          <w:tcPr>
            <w:tcW w:w="1357" w:type="dxa"/>
          </w:tcPr>
          <w:p w:rsidR="00FF326C" w:rsidRPr="00E23FD7" w:rsidRDefault="00FF326C" w:rsidP="005C1BB2">
            <w:pPr>
              <w:tabs>
                <w:tab w:val="left" w:pos="1766"/>
              </w:tabs>
              <w:rPr>
                <w:rFonts w:ascii="Arial Narrow" w:hAnsi="Arial Narrow"/>
              </w:rPr>
            </w:pPr>
          </w:p>
        </w:tc>
      </w:tr>
    </w:tbl>
    <w:p w:rsidR="00E23FD7" w:rsidRDefault="00E23FD7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Default="00A21ABF" w:rsidP="00A21ABF">
      <w:pPr>
        <w:rPr>
          <w:rFonts w:ascii="Arial Narrow" w:hAnsi="Arial Narrow"/>
          <w:b/>
        </w:rPr>
      </w:pPr>
    </w:p>
    <w:p w:rsidR="00A21ABF" w:rsidRPr="00A21ABF" w:rsidRDefault="00A21ABF" w:rsidP="00A21ABF">
      <w:pPr>
        <w:rPr>
          <w:rFonts w:ascii="Arial Narrow" w:hAnsi="Arial Narrow"/>
          <w:b/>
        </w:rPr>
      </w:pPr>
    </w:p>
    <w:p w:rsidR="00F347EE" w:rsidRPr="00E23FD7" w:rsidRDefault="00F347EE" w:rsidP="005C1BB2">
      <w:pPr>
        <w:pStyle w:val="Listparagraf"/>
        <w:numPr>
          <w:ilvl w:val="0"/>
          <w:numId w:val="1"/>
        </w:numPr>
        <w:rPr>
          <w:rFonts w:ascii="Arial Narrow" w:hAnsi="Arial Narrow"/>
          <w:b/>
        </w:rPr>
      </w:pPr>
      <w:r w:rsidRPr="00E23FD7">
        <w:rPr>
          <w:rFonts w:ascii="Arial Narrow" w:hAnsi="Arial Narrow"/>
          <w:b/>
        </w:rPr>
        <w:t>Eligibilitate</w:t>
      </w:r>
    </w:p>
    <w:p w:rsidR="0099752A" w:rsidRPr="00E23FD7" w:rsidRDefault="0099752A" w:rsidP="005C1BB2">
      <w:pPr>
        <w:rPr>
          <w:rFonts w:ascii="Arial Narrow" w:hAnsi="Arial Narrow"/>
        </w:rPr>
      </w:pPr>
    </w:p>
    <w:p w:rsidR="005B3FBF" w:rsidRPr="00E23FD7" w:rsidRDefault="0099752A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  <w:b/>
          <w:i/>
        </w:rPr>
        <w:t>Criterii generale obligatorii</w:t>
      </w:r>
      <w:r w:rsidRPr="00E23FD7">
        <w:rPr>
          <w:rFonts w:ascii="Arial Narrow" w:hAnsi="Arial Narrow"/>
          <w:b/>
        </w:rPr>
        <w:t xml:space="preserve"> </w:t>
      </w:r>
    </w:p>
    <w:p w:rsidR="0099752A" w:rsidRPr="00E23FD7" w:rsidRDefault="0099752A" w:rsidP="005C1BB2">
      <w:pPr>
        <w:jc w:val="center"/>
        <w:rPr>
          <w:rFonts w:ascii="Arial Narrow" w:hAnsi="Arial Narrow"/>
          <w:b/>
        </w:rPr>
      </w:pPr>
      <w:r w:rsidRPr="00E23FD7">
        <w:rPr>
          <w:rFonts w:ascii="Arial Narrow" w:hAnsi="Arial Narrow"/>
        </w:rPr>
        <w:t xml:space="preserve">conform </w:t>
      </w:r>
      <w:r w:rsidR="00B17201" w:rsidRPr="00E23FD7">
        <w:rPr>
          <w:rFonts w:ascii="Arial Narrow" w:hAnsi="Arial Narrow"/>
        </w:rPr>
        <w:t>Ghidului Solicitantului - Condiții Specifice de accesare a fondurilor din POAT 2014 – 2020</w:t>
      </w:r>
    </w:p>
    <w:p w:rsidR="0099752A" w:rsidRPr="00E23FD7" w:rsidRDefault="0099752A" w:rsidP="005C1BB2">
      <w:pPr>
        <w:rPr>
          <w:rFonts w:ascii="Arial Narrow" w:hAnsi="Arial Narrow"/>
        </w:rPr>
      </w:pPr>
    </w:p>
    <w:tbl>
      <w:tblPr>
        <w:tblStyle w:val="Tabelgril"/>
        <w:tblW w:w="9350" w:type="dxa"/>
        <w:tblLook w:val="04A0" w:firstRow="1" w:lastRow="0" w:firstColumn="1" w:lastColumn="0" w:noHBand="0" w:noVBand="1"/>
      </w:tblPr>
      <w:tblGrid>
        <w:gridCol w:w="622"/>
        <w:gridCol w:w="5353"/>
        <w:gridCol w:w="1036"/>
        <w:gridCol w:w="1073"/>
        <w:gridCol w:w="1266"/>
      </w:tblGrid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Domeniu – Mobilitate Urbana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5C1BB2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5C5AE8" w:rsidRPr="00E23FD7" w:rsidTr="00B27A8B">
        <w:tc>
          <w:tcPr>
            <w:tcW w:w="622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5C5AE8" w:rsidRPr="00E23FD7" w:rsidRDefault="005C5AE8" w:rsidP="006D1ECB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Solicitantul face parte din categoria Unităților Administrativ Teritoriale</w:t>
            </w:r>
            <w:r w:rsidR="00CE4B6A">
              <w:rPr>
                <w:rFonts w:ascii="Arial Narrow" w:hAnsi="Arial Narrow"/>
              </w:rPr>
              <w:t xml:space="preserve"> conform Ghidului Solicitantului</w:t>
            </w:r>
            <w:r w:rsidR="006D1ECB">
              <w:rPr>
                <w:rFonts w:ascii="Arial Narrow" w:hAnsi="Arial Narrow"/>
              </w:rPr>
              <w:t xml:space="preserve"> – 5 domenii</w:t>
            </w:r>
            <w:r w:rsidR="00CE4B6A">
              <w:rPr>
                <w:rFonts w:ascii="Arial Narrow" w:hAnsi="Arial Narrow"/>
              </w:rPr>
              <w:t xml:space="preserve"> cap. 1.4 și OUG 88/ 2020, cap. III, art 13?</w:t>
            </w:r>
          </w:p>
        </w:tc>
        <w:tc>
          <w:tcPr>
            <w:tcW w:w="103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37402F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Proiectul propus face parte din Planul de Mobilitate Urban</w:t>
            </w:r>
            <w:r w:rsidR="0037402F">
              <w:rPr>
                <w:rFonts w:ascii="Arial Narrow" w:hAnsi="Arial Narrow"/>
              </w:rPr>
              <w:t>ă</w:t>
            </w:r>
            <w:r w:rsidRPr="00E23FD7">
              <w:rPr>
                <w:rFonts w:ascii="Arial Narrow" w:hAnsi="Arial Narrow"/>
              </w:rPr>
              <w:t xml:space="preserve"> </w:t>
            </w:r>
            <w:r w:rsidR="0037402F">
              <w:rPr>
                <w:rFonts w:ascii="Arial Narrow" w:hAnsi="Arial Narrow"/>
              </w:rPr>
              <w:t xml:space="preserve">Durabilă </w:t>
            </w:r>
            <w:r w:rsidRPr="00E23FD7">
              <w:rPr>
                <w:rFonts w:ascii="Arial Narrow" w:hAnsi="Arial Narrow"/>
              </w:rPr>
              <w:t xml:space="preserve">elaborat conform legii la nivelul </w:t>
            </w:r>
            <w:r w:rsidR="005C1BB2" w:rsidRPr="00E23FD7">
              <w:rPr>
                <w:rFonts w:ascii="Arial Narrow" w:hAnsi="Arial Narrow"/>
              </w:rPr>
              <w:t xml:space="preserve">autorităților publice locale </w:t>
            </w:r>
            <w:r w:rsidRPr="00E23FD7">
              <w:rPr>
                <w:rFonts w:ascii="Arial Narrow" w:hAnsi="Arial Narrow"/>
              </w:rPr>
              <w:t xml:space="preserve">/ polului de </w:t>
            </w:r>
            <w:r w:rsidR="005C1BB2" w:rsidRPr="00E23FD7">
              <w:rPr>
                <w:rFonts w:ascii="Arial Narrow" w:hAnsi="Arial Narrow"/>
              </w:rPr>
              <w:t>creștere</w:t>
            </w:r>
            <w:r w:rsidRPr="00E23FD7">
              <w:rPr>
                <w:rFonts w:ascii="Arial Narrow" w:hAnsi="Arial Narrow"/>
              </w:rPr>
              <w:t xml:space="preserve"> /zonei urbane </w:t>
            </w:r>
            <w:r w:rsidR="005C1BB2" w:rsidRPr="00E23FD7">
              <w:rPr>
                <w:rFonts w:ascii="Arial Narrow" w:hAnsi="Arial Narrow"/>
              </w:rPr>
              <w:t>funcționale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186403" w:rsidRPr="006753E4" w:rsidRDefault="0099752A" w:rsidP="006753E4">
            <w:pPr>
              <w:autoSpaceDE w:val="0"/>
              <w:autoSpaceDN w:val="0"/>
              <w:adjustRightInd w:val="0"/>
              <w:rPr>
                <w:rFonts w:ascii="ArialMT" w:eastAsiaTheme="minorHAnsi" w:hAnsi="ArialMT" w:cs="ArialMT"/>
                <w:sz w:val="20"/>
                <w:szCs w:val="20"/>
                <w:lang w:val="en-US"/>
              </w:rPr>
            </w:pPr>
            <w:r w:rsidRPr="00E23FD7">
              <w:rPr>
                <w:rFonts w:ascii="Arial Narrow" w:hAnsi="Arial Narrow"/>
              </w:rPr>
              <w:t xml:space="preserve">Proiectul propus </w:t>
            </w:r>
            <w:r w:rsidR="005C1BB2" w:rsidRPr="00E23FD7">
              <w:rPr>
                <w:rFonts w:ascii="Arial Narrow" w:hAnsi="Arial Narrow"/>
              </w:rPr>
              <w:t>conține</w:t>
            </w:r>
            <w:r w:rsidRPr="00E23FD7">
              <w:rPr>
                <w:rFonts w:ascii="Arial Narrow" w:hAnsi="Arial Narrow"/>
              </w:rPr>
              <w:t xml:space="preserve"> un coridor de mobilitate integrat, </w:t>
            </w:r>
            <w:r w:rsidR="005C1BB2" w:rsidRPr="00E23FD7">
              <w:rPr>
                <w:rFonts w:ascii="Arial Narrow" w:hAnsi="Arial Narrow"/>
              </w:rPr>
              <w:t>alcătuit</w:t>
            </w:r>
            <w:r w:rsidRPr="00E23FD7">
              <w:rPr>
                <w:rFonts w:ascii="Arial Narrow" w:hAnsi="Arial Narrow"/>
              </w:rPr>
              <w:t xml:space="preserve"> din unul sau mai multe propuneri / proiecte din PMUD-urile aprobate, considerat strategic la nivelul </w:t>
            </w:r>
            <w:r w:rsidR="005C1BB2" w:rsidRPr="00E23FD7">
              <w:rPr>
                <w:rFonts w:ascii="Arial Narrow" w:hAnsi="Arial Narrow"/>
              </w:rPr>
              <w:t>autorității publice locale care să sprijine transportul public în comun de călă</w:t>
            </w:r>
            <w:r w:rsidRPr="00E23FD7">
              <w:rPr>
                <w:rFonts w:ascii="Arial Narrow" w:hAnsi="Arial Narrow"/>
              </w:rPr>
              <w:t xml:space="preserve">tori, </w:t>
            </w:r>
            <w:r w:rsidR="005C1BB2" w:rsidRPr="00E23FD7">
              <w:rPr>
                <w:rFonts w:ascii="Arial Narrow" w:hAnsi="Arial Narrow"/>
              </w:rPr>
              <w:t>circulația</w:t>
            </w:r>
            <w:r w:rsidRPr="00E23FD7">
              <w:rPr>
                <w:rFonts w:ascii="Arial Narrow" w:hAnsi="Arial Narrow"/>
              </w:rPr>
              <w:t xml:space="preserve"> </w:t>
            </w:r>
            <w:r w:rsidR="005C1BB2" w:rsidRPr="00E23FD7">
              <w:rPr>
                <w:rFonts w:ascii="Arial Narrow" w:hAnsi="Arial Narrow"/>
              </w:rPr>
              <w:t>bicicliștilor ș</w:t>
            </w:r>
            <w:r w:rsidRPr="00E23FD7">
              <w:rPr>
                <w:rFonts w:ascii="Arial Narrow" w:hAnsi="Arial Narrow"/>
              </w:rPr>
              <w:t xml:space="preserve">i / sau </w:t>
            </w:r>
            <w:r w:rsidR="005C1BB2" w:rsidRPr="00E23FD7">
              <w:rPr>
                <w:rFonts w:ascii="Arial Narrow" w:hAnsi="Arial Narrow"/>
              </w:rPr>
              <w:t>circulația</w:t>
            </w:r>
            <w:r w:rsidRPr="00E23FD7">
              <w:rPr>
                <w:rFonts w:ascii="Arial Narrow" w:hAnsi="Arial Narrow"/>
              </w:rPr>
              <w:t xml:space="preserve"> pietonilor, aprobat prin </w:t>
            </w:r>
            <w:r w:rsidR="005C1BB2" w:rsidRPr="00E23FD7">
              <w:rPr>
                <w:rFonts w:ascii="Arial Narrow" w:hAnsi="Arial Narrow"/>
              </w:rPr>
              <w:t>hotărâre</w:t>
            </w:r>
            <w:r w:rsidRPr="00E23FD7">
              <w:rPr>
                <w:rFonts w:ascii="Arial Narrow" w:hAnsi="Arial Narrow"/>
              </w:rPr>
              <w:t xml:space="preserve"> a consiliului local</w:t>
            </w:r>
            <w:r w:rsidR="00186403">
              <w:rPr>
                <w:rFonts w:ascii="ArialMT" w:eastAsiaTheme="minorHAnsi" w:hAnsi="ArialMT" w:cs="ArialMT"/>
                <w:sz w:val="20"/>
                <w:szCs w:val="20"/>
                <w:lang w:val="en-US"/>
              </w:rPr>
              <w:t xml:space="preserve"> </w:t>
            </w:r>
            <w:r w:rsidR="00186403" w:rsidRPr="006753E4">
              <w:rPr>
                <w:rFonts w:ascii="Arial Narrow" w:hAnsi="Arial Narrow"/>
              </w:rPr>
              <w:t>şi poate avea în vedere inclusiv legătura cu localităţile limitrofe</w:t>
            </w:r>
            <w:r w:rsidRPr="00E23FD7">
              <w:rPr>
                <w:rFonts w:ascii="Arial Narrow" w:hAnsi="Arial Narrow"/>
              </w:rPr>
              <w:t>?</w:t>
            </w:r>
            <w:r w:rsidR="00186403">
              <w:rPr>
                <w:rFonts w:ascii="ArialMT" w:eastAsiaTheme="minorHAnsi" w:hAnsi="ArialMT" w:cs="ArialMT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5353" w:type="dxa"/>
          </w:tcPr>
          <w:p w:rsidR="0099752A" w:rsidRPr="00E23FD7" w:rsidRDefault="005C1BB2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Valoarea estimată totală</w:t>
            </w:r>
            <w:r w:rsidR="0099752A" w:rsidRPr="00E23FD7">
              <w:rPr>
                <w:rFonts w:ascii="Arial Narrow" w:hAnsi="Arial Narrow"/>
              </w:rPr>
              <w:t xml:space="preserve"> a proiectului propus, </w:t>
            </w:r>
            <w:r w:rsidRPr="00E23FD7">
              <w:rPr>
                <w:rFonts w:ascii="Arial Narrow" w:hAnsi="Arial Narrow"/>
              </w:rPr>
              <w:t>fără T.V.A., echivalent în lei, este cuprinsă între 7.500.000 euro ș</w:t>
            </w:r>
            <w:r w:rsidR="0099752A" w:rsidRPr="00E23FD7">
              <w:rPr>
                <w:rFonts w:ascii="Arial Narrow" w:hAnsi="Arial Narrow"/>
              </w:rPr>
              <w:t xml:space="preserve">i 25.000.000  euro pentru municipiile </w:t>
            </w:r>
            <w:r w:rsidRPr="00E23FD7">
              <w:rPr>
                <w:rFonts w:ascii="Arial Narrow" w:hAnsi="Arial Narrow"/>
              </w:rPr>
              <w:t>reședință</w:t>
            </w:r>
            <w:r w:rsidR="0099752A" w:rsidRPr="00E23FD7">
              <w:rPr>
                <w:rFonts w:ascii="Arial Narrow" w:hAnsi="Arial Narrow"/>
              </w:rPr>
              <w:t xml:space="preserve"> de </w:t>
            </w:r>
            <w:r w:rsidRPr="00E23FD7">
              <w:rPr>
                <w:rFonts w:ascii="Arial Narrow" w:hAnsi="Arial Narrow"/>
              </w:rPr>
              <w:t>județ și î</w:t>
            </w:r>
            <w:r w:rsidR="0099752A" w:rsidRPr="00E23FD7">
              <w:rPr>
                <w:rFonts w:ascii="Arial Narrow" w:hAnsi="Arial Narrow"/>
              </w:rPr>
              <w:t>n</w:t>
            </w:r>
            <w:r w:rsidRPr="00E23FD7">
              <w:rPr>
                <w:rFonts w:ascii="Arial Narrow" w:hAnsi="Arial Narrow"/>
              </w:rPr>
              <w:t>tre 5.000.000 euro ș</w:t>
            </w:r>
            <w:r w:rsidR="0099752A" w:rsidRPr="00E23FD7">
              <w:rPr>
                <w:rFonts w:ascii="Arial Narrow" w:hAnsi="Arial Narrow"/>
              </w:rPr>
              <w:t>i 15.000.000 eu</w:t>
            </w:r>
            <w:r w:rsidRPr="00E23FD7">
              <w:rPr>
                <w:rFonts w:ascii="Arial Narrow" w:hAnsi="Arial Narrow"/>
              </w:rPr>
              <w:t>ro  pentru celelalte municipii ș</w:t>
            </w:r>
            <w:r w:rsidR="0099752A" w:rsidRPr="00E23FD7">
              <w:rPr>
                <w:rFonts w:ascii="Arial Narrow" w:hAnsi="Arial Narrow"/>
              </w:rPr>
              <w:t xml:space="preserve">i </w:t>
            </w:r>
            <w:r w:rsidRPr="00E23FD7">
              <w:rPr>
                <w:rFonts w:ascii="Arial Narrow" w:hAnsi="Arial Narrow"/>
              </w:rPr>
              <w:t>orașe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O u</w:t>
            </w:r>
            <w:r w:rsidR="005C1BB2" w:rsidRPr="00E23FD7">
              <w:rPr>
                <w:rFonts w:ascii="Arial Narrow" w:hAnsi="Arial Narrow"/>
              </w:rPr>
              <w:t>nitate administrativ teritorială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5C1BB2" w:rsidRPr="00E23FD7">
              <w:rPr>
                <w:rFonts w:ascii="Arial Narrow" w:hAnsi="Arial Narrow"/>
              </w:rPr>
              <w:t>documentația tehnico-economică aferentă</w:t>
            </w:r>
            <w:r w:rsidRPr="00E23FD7">
              <w:rPr>
                <w:rFonts w:ascii="Arial Narrow" w:hAnsi="Arial Narrow"/>
              </w:rPr>
              <w:t xml:space="preserve"> unui sin</w:t>
            </w:r>
            <w:r w:rsidR="005C1BB2" w:rsidRPr="00E23FD7">
              <w:rPr>
                <w:rFonts w:ascii="Arial Narrow" w:hAnsi="Arial Narrow"/>
              </w:rPr>
              <w:t>gur proiect de mobilitate urbană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7A1788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7A1788" w:rsidRPr="00E23FD7" w:rsidRDefault="007A1788" w:rsidP="007A1788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Solicitantul și-a </w:t>
            </w:r>
            <w:r w:rsidRPr="007A1788">
              <w:rPr>
                <w:rFonts w:ascii="Arial Narrow" w:hAnsi="Arial Narrow"/>
              </w:rPr>
              <w:t>achitat obligațiile de plată nete către bugetul de stat și respectiv bugetul local</w:t>
            </w:r>
            <w:r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  <w:b/>
              </w:rPr>
              <w:t>Domeniu –</w:t>
            </w:r>
            <w:r w:rsidRPr="00E23FD7">
              <w:rPr>
                <w:rFonts w:ascii="Arial Narrow" w:eastAsia="Calibri" w:hAnsi="Arial Narrow"/>
                <w:b/>
              </w:rPr>
              <w:t xml:space="preserve"> Regenerare Urbana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5C1BB2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5C5AE8" w:rsidRPr="00E23FD7" w:rsidTr="00B27A8B">
        <w:tc>
          <w:tcPr>
            <w:tcW w:w="622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5C5AE8" w:rsidRPr="00E23FD7" w:rsidRDefault="006D1ECB" w:rsidP="005C1BB2">
            <w:pPr>
              <w:jc w:val="both"/>
              <w:rPr>
                <w:rFonts w:ascii="Arial Narrow" w:hAnsi="Arial Narrow"/>
              </w:rPr>
            </w:pPr>
            <w:r w:rsidRPr="006D1ECB">
              <w:rPr>
                <w:rFonts w:ascii="Arial Narrow" w:hAnsi="Arial Narrow"/>
              </w:rPr>
              <w:t>Solicitantul face parte din categoria Unităților Administrativ Teritoriale conform Ghidului Solicitantului – 5 domenii cap. 1.4 și OUG 88/ 2020, cap. III, art 13?</w:t>
            </w:r>
          </w:p>
        </w:tc>
        <w:tc>
          <w:tcPr>
            <w:tcW w:w="103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Proiectul propus fa</w:t>
            </w:r>
            <w:r w:rsidR="005C1BB2" w:rsidRPr="00E23FD7">
              <w:rPr>
                <w:rFonts w:ascii="Arial Narrow" w:hAnsi="Arial Narrow"/>
              </w:rPr>
              <w:t>ce parte din Strategia Integrată de Dezvoltare Urbană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strategia de dezvoltare locală</w:t>
            </w:r>
            <w:r w:rsidRPr="00E23FD7">
              <w:rPr>
                <w:rFonts w:ascii="Arial Narrow" w:hAnsi="Arial Narrow"/>
              </w:rPr>
              <w:t xml:space="preserve">/ </w:t>
            </w:r>
            <w:r w:rsidR="005C1BB2" w:rsidRPr="00E23FD7">
              <w:rPr>
                <w:rFonts w:ascii="Arial Narrow" w:hAnsi="Arial Narrow"/>
              </w:rPr>
              <w:t>județeană</w:t>
            </w:r>
            <w:r w:rsidRPr="00E23FD7">
              <w:rPr>
                <w:rFonts w:ascii="Arial Narrow" w:hAnsi="Arial Narrow"/>
              </w:rPr>
              <w:t xml:space="preserve"> elaborata  conform legii la nivelul </w:t>
            </w:r>
            <w:r w:rsidR="005C1BB2" w:rsidRPr="00E23FD7">
              <w:rPr>
                <w:rFonts w:ascii="Arial Narrow" w:hAnsi="Arial Narrow"/>
              </w:rPr>
              <w:t>autorităților</w:t>
            </w:r>
            <w:r w:rsidRPr="00E23FD7">
              <w:rPr>
                <w:rFonts w:ascii="Arial Narrow" w:hAnsi="Arial Narrow"/>
              </w:rPr>
              <w:t xml:space="preserve"> publice locale/</w:t>
            </w:r>
            <w:r w:rsidR="005C1BB2" w:rsidRPr="00E23FD7">
              <w:rPr>
                <w:rFonts w:ascii="Arial Narrow" w:hAnsi="Arial Narrow"/>
              </w:rPr>
              <w:t xml:space="preserve"> județene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 xml:space="preserve">polului de </w:t>
            </w:r>
            <w:r w:rsidR="005C1BB2" w:rsidRPr="00E23FD7">
              <w:rPr>
                <w:rFonts w:ascii="Arial Narrow" w:hAnsi="Arial Narrow"/>
              </w:rPr>
              <w:t>creștere</w:t>
            </w:r>
            <w:r w:rsidRPr="00E23FD7">
              <w:rPr>
                <w:rFonts w:ascii="Arial Narrow" w:hAnsi="Arial Narrow"/>
              </w:rPr>
              <w:t>/</w:t>
            </w:r>
            <w:r w:rsidR="005C1BB2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 xml:space="preserve">zonei urbane </w:t>
            </w:r>
            <w:r w:rsidR="005C1BB2" w:rsidRPr="00E23FD7">
              <w:rPr>
                <w:rFonts w:ascii="Arial Narrow" w:hAnsi="Arial Narrow"/>
              </w:rPr>
              <w:t>funcționale</w:t>
            </w:r>
            <w:r w:rsidRPr="00E23FD7">
              <w:rPr>
                <w:rFonts w:ascii="Arial Narrow" w:hAnsi="Arial Narrow"/>
              </w:rPr>
              <w:t xml:space="preserve"> sau din alte studii de specialitate aprobate de acestea?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99752A" w:rsidRPr="00E23FD7" w:rsidRDefault="0099752A" w:rsidP="00AF63AF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</w:t>
            </w:r>
            <w:r w:rsidR="005C1BB2" w:rsidRPr="00E23FD7">
              <w:rPr>
                <w:rFonts w:ascii="Arial Narrow" w:hAnsi="Arial Narrow"/>
              </w:rPr>
              <w:t>integrează</w:t>
            </w:r>
            <w:r w:rsidRPr="00E23FD7">
              <w:rPr>
                <w:rFonts w:ascii="Arial Narrow" w:hAnsi="Arial Narrow"/>
              </w:rPr>
              <w:t xml:space="preserve"> </w:t>
            </w:r>
            <w:r w:rsidR="005C1BB2" w:rsidRPr="00E23FD7">
              <w:rPr>
                <w:rFonts w:ascii="Arial Narrow" w:hAnsi="Arial Narrow"/>
              </w:rPr>
              <w:t xml:space="preserve">intervenții de regenerare urbană care </w:t>
            </w:r>
            <w:r w:rsidR="00186403" w:rsidRPr="006753E4">
              <w:rPr>
                <w:rFonts w:ascii="Arial Narrow" w:hAnsi="Arial Narrow"/>
              </w:rPr>
              <w:t xml:space="preserve">se referă la: locuire, spații culturale, </w:t>
            </w:r>
            <w:bookmarkStart w:id="0" w:name="_GoBack"/>
            <w:bookmarkEnd w:id="0"/>
            <w:r w:rsidR="00186403" w:rsidRPr="006753E4">
              <w:rPr>
                <w:rFonts w:ascii="Arial Narrow" w:hAnsi="Arial Narrow"/>
              </w:rPr>
              <w:t xml:space="preserve">spații </w:t>
            </w:r>
            <w:r w:rsidR="00186403" w:rsidRPr="006753E4">
              <w:rPr>
                <w:rFonts w:ascii="Arial Narrow" w:hAnsi="Arial Narrow"/>
              </w:rPr>
              <w:lastRenderedPageBreak/>
              <w:t>comerciale,</w:t>
            </w:r>
            <w:r w:rsidR="00186403" w:rsidRPr="006753E4" w:rsidDel="00511A9A">
              <w:rPr>
                <w:rFonts w:ascii="Arial Narrow" w:hAnsi="Arial Narrow"/>
              </w:rPr>
              <w:t xml:space="preserve"> </w:t>
            </w:r>
            <w:r w:rsidR="00186403" w:rsidRPr="006753E4">
              <w:rPr>
                <w:rFonts w:ascii="Arial Narrow" w:hAnsi="Arial Narrow"/>
              </w:rPr>
              <w:t>spații publice în zonele centrale şi/sau în cartierele de locuit, monumente istorice sau zone protejate, situri industriale cu scopul de a susţine dezvoltarea structurilor de afaceri şi/sau pentru reconversia funcţională a terenurilor, spaţii verzi definite conform legii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4</w:t>
            </w:r>
          </w:p>
        </w:tc>
        <w:tc>
          <w:tcPr>
            <w:tcW w:w="5353" w:type="dxa"/>
          </w:tcPr>
          <w:p w:rsidR="0099752A" w:rsidRPr="00E23FD7" w:rsidRDefault="007225B9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Valoarea estimată totală</w:t>
            </w:r>
            <w:r w:rsidR="0099752A" w:rsidRPr="00E23FD7">
              <w:rPr>
                <w:rFonts w:ascii="Arial Narrow" w:hAnsi="Arial Narrow"/>
              </w:rPr>
              <w:t xml:space="preserve"> a </w:t>
            </w:r>
            <w:r w:rsidRPr="00E23FD7">
              <w:rPr>
                <w:rFonts w:ascii="Arial Narrow" w:hAnsi="Arial Narrow"/>
              </w:rPr>
              <w:t>proiectului</w:t>
            </w:r>
            <w:r w:rsidR="0099752A" w:rsidRPr="00E23FD7">
              <w:rPr>
                <w:rFonts w:ascii="Arial Narrow" w:hAnsi="Arial Narrow"/>
              </w:rPr>
              <w:t xml:space="preserve"> propus, </w:t>
            </w:r>
            <w:r w:rsidRPr="00E23FD7">
              <w:rPr>
                <w:rFonts w:ascii="Arial Narrow" w:hAnsi="Arial Narrow"/>
              </w:rPr>
              <w:t>fără</w:t>
            </w:r>
            <w:r w:rsidR="0099752A" w:rsidRPr="00E23FD7">
              <w:rPr>
                <w:rFonts w:ascii="Arial Narrow" w:hAnsi="Arial Narrow"/>
              </w:rPr>
              <w:t xml:space="preserve"> T.V.A., echivalent in lei, este </w:t>
            </w:r>
            <w:r w:rsidRPr="00E23FD7">
              <w:rPr>
                <w:rFonts w:ascii="Arial Narrow" w:hAnsi="Arial Narrow"/>
              </w:rPr>
              <w:t>cuprinsă între 3.000.000 euro ș</w:t>
            </w:r>
            <w:r w:rsidR="0099752A" w:rsidRPr="00E23FD7">
              <w:rPr>
                <w:rFonts w:ascii="Arial Narrow" w:hAnsi="Arial Narrow"/>
              </w:rPr>
              <w:t xml:space="preserve">i 7.500.000 euro pentru municipiile </w:t>
            </w:r>
            <w:r w:rsidRPr="00E23FD7">
              <w:rPr>
                <w:rFonts w:ascii="Arial Narrow" w:hAnsi="Arial Narrow"/>
              </w:rPr>
              <w:t>reședință</w:t>
            </w:r>
            <w:r w:rsidR="0099752A" w:rsidRPr="00E23FD7">
              <w:rPr>
                <w:rFonts w:ascii="Arial Narrow" w:hAnsi="Arial Narrow"/>
              </w:rPr>
              <w:t xml:space="preserve"> de </w:t>
            </w:r>
            <w:r w:rsidRPr="00E23FD7">
              <w:rPr>
                <w:rFonts w:ascii="Arial Narrow" w:hAnsi="Arial Narrow"/>
              </w:rPr>
              <w:t>județ  și între 1.000.000 euro ș</w:t>
            </w:r>
            <w:r w:rsidR="0099752A" w:rsidRPr="00E23FD7">
              <w:rPr>
                <w:rFonts w:ascii="Arial Narrow" w:hAnsi="Arial Narrow"/>
              </w:rPr>
              <w:t>i 5.000.000 e</w:t>
            </w:r>
            <w:r w:rsidRPr="00E23FD7">
              <w:rPr>
                <w:rFonts w:ascii="Arial Narrow" w:hAnsi="Arial Narrow"/>
              </w:rPr>
              <w:t>uro pentru celelalte municipii ș</w:t>
            </w:r>
            <w:r w:rsidR="0099752A" w:rsidRPr="00E23FD7">
              <w:rPr>
                <w:rFonts w:ascii="Arial Narrow" w:hAnsi="Arial Narrow"/>
              </w:rPr>
              <w:t xml:space="preserve">i </w:t>
            </w:r>
            <w:r w:rsidRPr="00E23FD7">
              <w:rPr>
                <w:rFonts w:ascii="Arial Narrow" w:hAnsi="Arial Narrow"/>
              </w:rPr>
              <w:t>orașe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6753E4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O u</w:t>
            </w:r>
            <w:r w:rsidR="007225B9" w:rsidRPr="00E23FD7">
              <w:rPr>
                <w:rFonts w:ascii="Arial Narrow" w:hAnsi="Arial Narrow"/>
              </w:rPr>
              <w:t>nitate administrativ teritorială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7225B9" w:rsidRPr="00E23FD7">
              <w:rPr>
                <w:rFonts w:ascii="Arial Narrow" w:hAnsi="Arial Narrow"/>
              </w:rPr>
              <w:t>documentația</w:t>
            </w:r>
            <w:r w:rsidRPr="00E23FD7">
              <w:rPr>
                <w:rFonts w:ascii="Arial Narrow" w:hAnsi="Arial Narrow"/>
              </w:rPr>
              <w:t xml:space="preserve"> t</w:t>
            </w:r>
            <w:r w:rsidR="007225B9" w:rsidRPr="00E23FD7">
              <w:rPr>
                <w:rFonts w:ascii="Arial Narrow" w:hAnsi="Arial Narrow"/>
              </w:rPr>
              <w:t>ehnico-economică aferentă</w:t>
            </w:r>
            <w:r w:rsidRPr="00E23FD7">
              <w:rPr>
                <w:rFonts w:ascii="Arial Narrow" w:hAnsi="Arial Narrow"/>
              </w:rPr>
              <w:t xml:space="preserve"> unui singur proiect de </w:t>
            </w:r>
            <w:r w:rsidR="007225B9" w:rsidRPr="00E23FD7">
              <w:rPr>
                <w:rFonts w:ascii="Arial Narrow" w:hAnsi="Arial Narrow"/>
              </w:rPr>
              <w:t>regenerare urbană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7A1788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7A1788" w:rsidRPr="00E23FD7" w:rsidRDefault="007A1788" w:rsidP="006753E4">
            <w:pPr>
              <w:jc w:val="both"/>
              <w:rPr>
                <w:rFonts w:ascii="Arial Narrow" w:hAnsi="Arial Narrow"/>
              </w:rPr>
            </w:pPr>
            <w:r w:rsidRPr="007A1788">
              <w:rPr>
                <w:rFonts w:ascii="Arial Narrow" w:hAnsi="Arial Narrow"/>
              </w:rPr>
              <w:t>Solicitantul și-a achitat obligațiile de plată nete către bugetul de stat și respectiv bugetul local?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ab/>
            </w:r>
            <w:r w:rsidRPr="00E23FD7">
              <w:rPr>
                <w:rFonts w:ascii="Arial Narrow" w:hAnsi="Arial Narrow"/>
                <w:b/>
              </w:rPr>
              <w:t>D</w:t>
            </w:r>
            <w:r w:rsidR="007225B9" w:rsidRPr="00E23FD7">
              <w:rPr>
                <w:rFonts w:ascii="Arial Narrow" w:hAnsi="Arial Narrow"/>
                <w:b/>
              </w:rPr>
              <w:t>omeniul - Infrastructura rutieră</w:t>
            </w:r>
            <w:r w:rsidRPr="00E23FD7">
              <w:rPr>
                <w:rFonts w:ascii="Arial Narrow" w:hAnsi="Arial Narrow"/>
                <w:b/>
              </w:rPr>
              <w:t xml:space="preserve"> de interes </w:t>
            </w:r>
            <w:r w:rsidR="007225B9" w:rsidRPr="00E23FD7">
              <w:rPr>
                <w:rFonts w:ascii="Arial Narrow" w:hAnsi="Arial Narrow"/>
                <w:b/>
              </w:rPr>
              <w:t>județean</w:t>
            </w:r>
            <w:r w:rsidRPr="00E23FD7">
              <w:rPr>
                <w:rFonts w:ascii="Arial Narrow" w:hAnsi="Arial Narrow"/>
                <w:b/>
              </w:rPr>
              <w:t xml:space="preserve">, </w:t>
            </w:r>
            <w:r w:rsidR="007225B9" w:rsidRPr="00E23FD7">
              <w:rPr>
                <w:rFonts w:ascii="Arial Narrow" w:hAnsi="Arial Narrow"/>
                <w:b/>
              </w:rPr>
              <w:t>inclusiv variantele ocolitoare ș</w:t>
            </w:r>
            <w:r w:rsidRPr="00E23FD7">
              <w:rPr>
                <w:rFonts w:ascii="Arial Narrow" w:hAnsi="Arial Narrow"/>
                <w:b/>
              </w:rPr>
              <w:t xml:space="preserve">i/sau drumuri de </w:t>
            </w:r>
            <w:r w:rsidR="007225B9" w:rsidRPr="00E23FD7">
              <w:rPr>
                <w:rFonts w:ascii="Arial Narrow" w:hAnsi="Arial Narrow"/>
                <w:b/>
              </w:rPr>
              <w:t>legătură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7225B9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5C5AE8" w:rsidRPr="00E23FD7" w:rsidTr="00B27A8B">
        <w:tc>
          <w:tcPr>
            <w:tcW w:w="622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5353" w:type="dxa"/>
          </w:tcPr>
          <w:p w:rsidR="005C5AE8" w:rsidRPr="00E23FD7" w:rsidRDefault="005C5AE8" w:rsidP="005C1BB2">
            <w:pPr>
              <w:jc w:val="both"/>
              <w:rPr>
                <w:rFonts w:ascii="Arial Narrow" w:hAnsi="Arial Narrow"/>
              </w:rPr>
            </w:pPr>
            <w:r w:rsidRPr="005C5AE8">
              <w:rPr>
                <w:rFonts w:ascii="Arial Narrow" w:hAnsi="Arial Narrow"/>
              </w:rPr>
              <w:t>Solicitantul face parte din categoria Unită</w:t>
            </w:r>
            <w:r>
              <w:rPr>
                <w:rFonts w:ascii="Arial Narrow" w:hAnsi="Arial Narrow"/>
              </w:rPr>
              <w:t>ților Administrativ Teritoriale județene, sau parteneriate între UAT-uri județene</w:t>
            </w:r>
            <w:r>
              <w:t xml:space="preserve"> </w:t>
            </w:r>
            <w:r w:rsidRPr="005C5AE8">
              <w:rPr>
                <w:rFonts w:ascii="Arial Narrow" w:hAnsi="Arial Narrow"/>
              </w:rPr>
              <w:t>și/sau între acestea și autorități publice locale</w:t>
            </w:r>
            <w:r w:rsidR="00CE4B6A">
              <w:rPr>
                <w:rFonts w:ascii="Arial Narrow" w:hAnsi="Arial Narrow"/>
              </w:rPr>
              <w:t xml:space="preserve"> </w:t>
            </w:r>
            <w:r w:rsidR="00CE4B6A" w:rsidRPr="00CE4B6A">
              <w:rPr>
                <w:rFonts w:ascii="Arial Narrow" w:hAnsi="Arial Narrow"/>
              </w:rPr>
              <w:t xml:space="preserve">conform Ghidului Solicitantului </w:t>
            </w:r>
            <w:r w:rsidR="006D1ECB" w:rsidRPr="006D1ECB">
              <w:rPr>
                <w:rFonts w:ascii="Arial Narrow" w:hAnsi="Arial Narrow"/>
              </w:rPr>
              <w:t>– 5 domenii cap. 1.4 și OUG 88/ 2020, cap. III, art 13?</w:t>
            </w:r>
          </w:p>
        </w:tc>
        <w:tc>
          <w:tcPr>
            <w:tcW w:w="103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5C5AE8" w:rsidRPr="00E23FD7" w:rsidRDefault="005C5AE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asigura conexiunea la coridoarele de transport transeuropene, respectiv </w:t>
            </w:r>
            <w:r w:rsidR="007225B9" w:rsidRPr="00E23FD7">
              <w:rPr>
                <w:rFonts w:ascii="Arial Narrow" w:hAnsi="Arial Narrow"/>
              </w:rPr>
              <w:t>legătură directă</w:t>
            </w:r>
            <w:r w:rsidRPr="00E23FD7">
              <w:rPr>
                <w:rFonts w:ascii="Arial Narrow" w:hAnsi="Arial Narrow"/>
              </w:rPr>
              <w:t xml:space="preserve"> sau </w:t>
            </w:r>
            <w:r w:rsidR="007225B9" w:rsidRPr="00E23FD7">
              <w:rPr>
                <w:rFonts w:ascii="Arial Narrow" w:hAnsi="Arial Narrow"/>
              </w:rPr>
              <w:t>după caz indirectă</w:t>
            </w:r>
            <w:r w:rsidRPr="00E23FD7">
              <w:rPr>
                <w:rFonts w:ascii="Arial Narrow" w:hAnsi="Arial Narrow"/>
              </w:rPr>
              <w:t xml:space="preserve"> la </w:t>
            </w:r>
            <w:r w:rsidR="007225B9" w:rsidRPr="00E23FD7">
              <w:rPr>
                <w:rFonts w:ascii="Arial Narrow" w:hAnsi="Arial Narrow"/>
              </w:rPr>
              <w:t>rețelele</w:t>
            </w:r>
            <w:r w:rsidRPr="00E23FD7">
              <w:rPr>
                <w:rFonts w:ascii="Arial Narrow" w:hAnsi="Arial Narrow"/>
              </w:rPr>
              <w:t xml:space="preserve"> de transport TEN-T CORE sau TEN-T Comprehensive?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Proiectul propus face p</w:t>
            </w:r>
            <w:r w:rsidR="007225B9" w:rsidRPr="00E23FD7">
              <w:rPr>
                <w:rFonts w:ascii="Arial Narrow" w:hAnsi="Arial Narrow"/>
              </w:rPr>
              <w:t>arte dintr-o strategie elaborată ș</w:t>
            </w:r>
            <w:r w:rsidRPr="00E23FD7">
              <w:rPr>
                <w:rFonts w:ascii="Arial Narrow" w:hAnsi="Arial Narrow"/>
              </w:rPr>
              <w:t>i a</w:t>
            </w:r>
            <w:r w:rsidR="007225B9" w:rsidRPr="00E23FD7">
              <w:rPr>
                <w:rFonts w:ascii="Arial Narrow" w:hAnsi="Arial Narrow"/>
              </w:rPr>
              <w:t>probată</w:t>
            </w:r>
            <w:r w:rsidRPr="00E23FD7">
              <w:rPr>
                <w:rFonts w:ascii="Arial Narrow" w:hAnsi="Arial Narrow"/>
              </w:rPr>
              <w:t xml:space="preserve"> la nivel </w:t>
            </w:r>
            <w:r w:rsidR="007225B9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 sau </w:t>
            </w:r>
            <w:r w:rsidR="007225B9" w:rsidRPr="00E23FD7">
              <w:rPr>
                <w:rFonts w:ascii="Arial Narrow" w:hAnsi="Arial Narrow"/>
              </w:rPr>
              <w:t>după</w:t>
            </w:r>
            <w:r w:rsidRPr="00E23FD7">
              <w:rPr>
                <w:rFonts w:ascii="Arial Narrow" w:hAnsi="Arial Narrow"/>
              </w:rPr>
              <w:t xml:space="preserve"> caz regional?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Proiectul propus are impact asupra </w:t>
            </w:r>
            <w:r w:rsidR="007225B9" w:rsidRPr="00E23FD7">
              <w:rPr>
                <w:rFonts w:ascii="Arial Narrow" w:hAnsi="Arial Narrow"/>
              </w:rPr>
              <w:t>dezvoltării</w:t>
            </w:r>
            <w:r w:rsidRPr="00E23FD7">
              <w:rPr>
                <w:rFonts w:ascii="Arial Narrow" w:hAnsi="Arial Narrow"/>
              </w:rPr>
              <w:t xml:space="preserve"> economice la nivel </w:t>
            </w:r>
            <w:r w:rsidR="007225B9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 sau regional?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5353" w:type="dxa"/>
          </w:tcPr>
          <w:p w:rsidR="0099752A" w:rsidRPr="00E23FD7" w:rsidRDefault="0099752A" w:rsidP="00970A93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Valoarea estimata totala a proiectului, </w:t>
            </w:r>
            <w:r w:rsidR="00970A93" w:rsidRPr="00E23FD7">
              <w:rPr>
                <w:rFonts w:ascii="Arial Narrow" w:hAnsi="Arial Narrow"/>
              </w:rPr>
              <w:t>fără T.V.A., echivalent î</w:t>
            </w:r>
            <w:r w:rsidRPr="00E23FD7">
              <w:rPr>
                <w:rFonts w:ascii="Arial Narrow" w:hAnsi="Arial Narrow"/>
              </w:rPr>
              <w:t>n lei, este cuprins</w:t>
            </w:r>
            <w:r w:rsidR="00970A93" w:rsidRPr="00E23FD7">
              <w:rPr>
                <w:rFonts w:ascii="Arial Narrow" w:hAnsi="Arial Narrow"/>
              </w:rPr>
              <w:t>ă î</w:t>
            </w:r>
            <w:r w:rsidRPr="00E23FD7">
              <w:rPr>
                <w:rFonts w:ascii="Arial Narrow" w:hAnsi="Arial Narrow"/>
              </w:rPr>
              <w:t xml:space="preserve">ntre 10.000.000 </w:t>
            </w:r>
            <w:r w:rsidR="00970A93" w:rsidRPr="00E23FD7">
              <w:rPr>
                <w:rFonts w:ascii="Arial Narrow" w:hAnsi="Arial Narrow"/>
              </w:rPr>
              <w:t>euro ș</w:t>
            </w:r>
            <w:r w:rsidRPr="00E23FD7">
              <w:rPr>
                <w:rFonts w:ascii="Arial Narrow" w:hAnsi="Arial Narrow"/>
              </w:rPr>
              <w:t>i 45.000.000 euro?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5353" w:type="dxa"/>
          </w:tcPr>
          <w:p w:rsidR="0099752A" w:rsidRPr="00E23FD7" w:rsidRDefault="00970A93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>Este prezentată</w:t>
            </w:r>
            <w:r w:rsidR="0099752A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>hotărârea</w:t>
            </w:r>
            <w:r w:rsidR="0099752A" w:rsidRPr="00E23FD7">
              <w:rPr>
                <w:rFonts w:ascii="Arial Narrow" w:hAnsi="Arial Narrow"/>
              </w:rPr>
              <w:t xml:space="preserve"> Consiliului </w:t>
            </w:r>
            <w:r w:rsidRPr="00E23FD7">
              <w:rPr>
                <w:rFonts w:ascii="Arial Narrow" w:hAnsi="Arial Narrow"/>
              </w:rPr>
              <w:t>Județean</w:t>
            </w:r>
            <w:r w:rsidR="0099752A" w:rsidRPr="00E23FD7">
              <w:rPr>
                <w:rFonts w:ascii="Arial Narrow" w:hAnsi="Arial Narrow"/>
              </w:rPr>
              <w:t xml:space="preserve"> prin care s-a aprobat justificarea impactului asupra </w:t>
            </w:r>
            <w:r w:rsidRPr="00E23FD7">
              <w:rPr>
                <w:rFonts w:ascii="Arial Narrow" w:hAnsi="Arial Narrow"/>
              </w:rPr>
              <w:t>dezvoltării</w:t>
            </w:r>
            <w:r w:rsidR="0099752A" w:rsidRPr="00E23FD7">
              <w:rPr>
                <w:rFonts w:ascii="Arial Narrow" w:hAnsi="Arial Narrow"/>
              </w:rPr>
              <w:t xml:space="preserve"> economice la nivel </w:t>
            </w:r>
            <w:r w:rsidRPr="00E23FD7">
              <w:rPr>
                <w:rFonts w:ascii="Arial Narrow" w:hAnsi="Arial Narrow"/>
              </w:rPr>
              <w:t>județean</w:t>
            </w:r>
            <w:r w:rsidR="0099752A" w:rsidRPr="00E23FD7">
              <w:rPr>
                <w:rFonts w:ascii="Arial Narrow" w:hAnsi="Arial Narrow"/>
              </w:rPr>
              <w:t xml:space="preserve"> / regional</w:t>
            </w:r>
            <w:r w:rsidRPr="00E23FD7">
              <w:rPr>
                <w:rFonts w:ascii="Arial Narrow" w:hAnsi="Arial Narrow"/>
              </w:rPr>
              <w:t xml:space="preserve"> a proiectului de infrastructură rutieră</w:t>
            </w:r>
            <w:r w:rsidR="0099752A"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5353" w:type="dxa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O unitate administrativ </w:t>
            </w:r>
            <w:r w:rsidR="00970A93" w:rsidRPr="00E23FD7">
              <w:rPr>
                <w:rFonts w:ascii="Arial Narrow" w:hAnsi="Arial Narrow"/>
              </w:rPr>
              <w:t>teritorială solicită</w:t>
            </w:r>
            <w:r w:rsidRPr="00E23FD7">
              <w:rPr>
                <w:rFonts w:ascii="Arial Narrow" w:hAnsi="Arial Narrow"/>
              </w:rPr>
              <w:t xml:space="preserve"> sprijin financiar pentr</w:t>
            </w:r>
            <w:r w:rsidR="00970A93" w:rsidRPr="00E23FD7">
              <w:rPr>
                <w:rFonts w:ascii="Arial Narrow" w:hAnsi="Arial Narrow"/>
              </w:rPr>
              <w:t>u documentația tehnico-economică aferentă</w:t>
            </w:r>
            <w:r w:rsidRPr="00E23FD7">
              <w:rPr>
                <w:rFonts w:ascii="Arial Narrow" w:hAnsi="Arial Narrow"/>
              </w:rPr>
              <w:t xml:space="preserve"> unui </w:t>
            </w:r>
            <w:r w:rsidR="00970A93" w:rsidRPr="00E23FD7">
              <w:rPr>
                <w:rFonts w:ascii="Arial Narrow" w:hAnsi="Arial Narrow"/>
              </w:rPr>
              <w:t>singur proiect de infrastructură rutieră</w:t>
            </w:r>
            <w:r w:rsidRPr="00E23FD7">
              <w:rPr>
                <w:rFonts w:ascii="Arial Narrow" w:hAnsi="Arial Narrow"/>
              </w:rPr>
              <w:t xml:space="preserve"> de interes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99752A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99752A" w:rsidRPr="00E23FD7" w:rsidRDefault="0099752A" w:rsidP="00970A93">
            <w:pPr>
              <w:jc w:val="both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</w:rPr>
              <w:t xml:space="preserve">UAT-urile care </w:t>
            </w:r>
            <w:r w:rsidR="00970A93" w:rsidRPr="00E23FD7">
              <w:rPr>
                <w:rFonts w:ascii="Arial Narrow" w:hAnsi="Arial Narrow"/>
              </w:rPr>
              <w:t>acționează</w:t>
            </w:r>
            <w:r w:rsidRPr="00E23FD7">
              <w:rPr>
                <w:rFonts w:ascii="Arial Narrow" w:hAnsi="Arial Narrow"/>
              </w:rPr>
              <w:t xml:space="preserve"> in parteneriat cu alte </w:t>
            </w:r>
            <w:r w:rsidR="00970A93" w:rsidRPr="00E23FD7">
              <w:rPr>
                <w:rFonts w:ascii="Arial Narrow" w:hAnsi="Arial Narrow"/>
              </w:rPr>
              <w:t>unități</w:t>
            </w:r>
            <w:r w:rsidRPr="00E23FD7">
              <w:rPr>
                <w:rFonts w:ascii="Arial Narrow" w:hAnsi="Arial Narrow"/>
              </w:rPr>
              <w:t xml:space="preserve"> a</w:t>
            </w:r>
            <w:r w:rsidR="00970A93" w:rsidRPr="00E23FD7">
              <w:rPr>
                <w:rFonts w:ascii="Arial Narrow" w:hAnsi="Arial Narrow"/>
              </w:rPr>
              <w:t>dministrativ teritoriale locale</w:t>
            </w:r>
            <w:r w:rsidRPr="00E23FD7">
              <w:rPr>
                <w:rFonts w:ascii="Arial Narrow" w:hAnsi="Arial Narrow"/>
              </w:rPr>
              <w:t xml:space="preserve">/ </w:t>
            </w:r>
            <w:r w:rsidR="00970A93" w:rsidRPr="00E23FD7">
              <w:rPr>
                <w:rFonts w:ascii="Arial Narrow" w:hAnsi="Arial Narrow"/>
              </w:rPr>
              <w:t>județene sau care participă</w:t>
            </w:r>
            <w:r w:rsidRPr="00E23FD7">
              <w:rPr>
                <w:rFonts w:ascii="Arial Narrow" w:hAnsi="Arial Narrow"/>
              </w:rPr>
              <w:t xml:space="preserve"> </w:t>
            </w:r>
            <w:r w:rsidR="00970A93" w:rsidRPr="00E23FD7">
              <w:rPr>
                <w:rFonts w:ascii="Arial Narrow" w:hAnsi="Arial Narrow"/>
              </w:rPr>
              <w:t>într-o</w:t>
            </w:r>
            <w:r w:rsidRPr="00E23FD7">
              <w:rPr>
                <w:rFonts w:ascii="Arial Narrow" w:hAnsi="Arial Narrow"/>
              </w:rPr>
              <w:t xml:space="preserve"> </w:t>
            </w:r>
            <w:r w:rsidR="00970A93" w:rsidRPr="00E23FD7">
              <w:rPr>
                <w:rFonts w:ascii="Arial Narrow" w:hAnsi="Arial Narrow"/>
              </w:rPr>
              <w:t>asociație de dezvoltare intercomunitară î</w:t>
            </w:r>
            <w:r w:rsidRPr="00E23FD7">
              <w:rPr>
                <w:rFonts w:ascii="Arial Narrow" w:hAnsi="Arial Narrow"/>
              </w:rPr>
              <w:t xml:space="preserve">n </w:t>
            </w:r>
            <w:r w:rsidR="00970A93" w:rsidRPr="00E23FD7">
              <w:rPr>
                <w:rFonts w:ascii="Arial Narrow" w:hAnsi="Arial Narrow"/>
              </w:rPr>
              <w:t>condițiile legii solicită</w:t>
            </w:r>
            <w:r w:rsidRPr="00E23FD7">
              <w:rPr>
                <w:rFonts w:ascii="Arial Narrow" w:hAnsi="Arial Narrow"/>
              </w:rPr>
              <w:t xml:space="preserve"> sprijin financiar pentru </w:t>
            </w:r>
            <w:r w:rsidR="00970A93" w:rsidRPr="00E23FD7">
              <w:rPr>
                <w:rFonts w:ascii="Arial Narrow" w:hAnsi="Arial Narrow"/>
              </w:rPr>
              <w:t>documentația tehnico-</w:t>
            </w:r>
            <w:r w:rsidR="00970A93" w:rsidRPr="00E23FD7">
              <w:rPr>
                <w:rFonts w:ascii="Arial Narrow" w:hAnsi="Arial Narrow"/>
              </w:rPr>
              <w:lastRenderedPageBreak/>
              <w:t>economică aferentă unui singur proiect î</w:t>
            </w:r>
            <w:r w:rsidRPr="00E23FD7">
              <w:rPr>
                <w:rFonts w:ascii="Arial Narrow" w:hAnsi="Arial Narrow"/>
              </w:rPr>
              <w:t>n parte</w:t>
            </w:r>
            <w:r w:rsidR="00970A93" w:rsidRPr="00E23FD7">
              <w:rPr>
                <w:rFonts w:ascii="Arial Narrow" w:hAnsi="Arial Narrow"/>
              </w:rPr>
              <w:t>neriat de infrastructura rutieră</w:t>
            </w:r>
            <w:r w:rsidRPr="00E23FD7">
              <w:rPr>
                <w:rFonts w:ascii="Arial Narrow" w:hAnsi="Arial Narrow"/>
              </w:rPr>
              <w:t xml:space="preserve"> de interes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99752A" w:rsidRPr="00E23FD7" w:rsidRDefault="0099752A" w:rsidP="005C1BB2">
            <w:pPr>
              <w:rPr>
                <w:rFonts w:ascii="Arial Narrow" w:hAnsi="Arial Narrow"/>
              </w:rPr>
            </w:pPr>
          </w:p>
        </w:tc>
      </w:tr>
      <w:tr w:rsidR="007A1788" w:rsidRPr="00E23FD7" w:rsidTr="00B27A8B">
        <w:tc>
          <w:tcPr>
            <w:tcW w:w="622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9</w:t>
            </w:r>
          </w:p>
        </w:tc>
        <w:tc>
          <w:tcPr>
            <w:tcW w:w="5353" w:type="dxa"/>
            <w:tcBorders>
              <w:bottom w:val="single" w:sz="4" w:space="0" w:color="auto"/>
            </w:tcBorders>
          </w:tcPr>
          <w:p w:rsidR="007A1788" w:rsidRPr="00E23FD7" w:rsidRDefault="007A1788" w:rsidP="00970A93">
            <w:pPr>
              <w:jc w:val="both"/>
              <w:rPr>
                <w:rFonts w:ascii="Arial Narrow" w:hAnsi="Arial Narrow"/>
              </w:rPr>
            </w:pPr>
            <w:r w:rsidRPr="007A1788">
              <w:rPr>
                <w:rFonts w:ascii="Arial Narrow" w:hAnsi="Arial Narrow"/>
              </w:rPr>
              <w:t>Solicitantul și-a achitat obligațiile de plată nete către bugetul de stat și respectiv bugetul local?</w:t>
            </w:r>
          </w:p>
        </w:tc>
        <w:tc>
          <w:tcPr>
            <w:tcW w:w="103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</w:tcPr>
          <w:p w:rsidR="007A1788" w:rsidRPr="00E23FD7" w:rsidRDefault="007A1788" w:rsidP="005C1BB2">
            <w:pPr>
              <w:rPr>
                <w:rFonts w:ascii="Arial Narrow" w:hAnsi="Arial Narrow"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</w:rPr>
            </w:pPr>
            <w:r w:rsidRPr="00E23FD7">
              <w:rPr>
                <w:rFonts w:ascii="Arial Narrow" w:hAnsi="Arial Narrow"/>
                <w:b/>
              </w:rPr>
              <w:t xml:space="preserve">Domeniul - Centre de agrement / baze turistice (tabere </w:t>
            </w:r>
            <w:r w:rsidR="00970A93" w:rsidRPr="00E23FD7">
              <w:rPr>
                <w:rFonts w:ascii="Arial Narrow" w:hAnsi="Arial Narrow"/>
                <w:b/>
              </w:rPr>
              <w:t>școlare</w:t>
            </w:r>
            <w:r w:rsidRPr="00E23FD7">
              <w:rPr>
                <w:rFonts w:ascii="Arial Narrow" w:hAnsi="Arial Narrow"/>
                <w:b/>
              </w:rPr>
              <w:t>)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5C5AE8" w:rsidRPr="00E23FD7" w:rsidTr="00B27A8B">
        <w:tc>
          <w:tcPr>
            <w:tcW w:w="622" w:type="dxa"/>
            <w:vAlign w:val="center"/>
          </w:tcPr>
          <w:p w:rsidR="005C5AE8" w:rsidRPr="00E23FD7" w:rsidRDefault="005C5AE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353" w:type="dxa"/>
            <w:vAlign w:val="center"/>
          </w:tcPr>
          <w:p w:rsidR="005C5AE8" w:rsidRPr="00E23FD7" w:rsidRDefault="00CE4B6A" w:rsidP="00186403">
            <w:pPr>
              <w:jc w:val="both"/>
              <w:rPr>
                <w:rFonts w:ascii="Arial Narrow" w:hAnsi="Arial Narrow"/>
              </w:rPr>
            </w:pPr>
            <w:r w:rsidRPr="00CE4B6A">
              <w:rPr>
                <w:rFonts w:ascii="Arial Narrow" w:hAnsi="Arial Narrow"/>
              </w:rPr>
              <w:t>Solicitantul este Ministerul Tineretului și Sportului (MTS), UAT-uri</w:t>
            </w:r>
            <w:r>
              <w:rPr>
                <w:rFonts w:ascii="Arial Narrow" w:hAnsi="Arial Narrow"/>
              </w:rPr>
              <w:t xml:space="preserve"> sau parteneriate între acestea </w:t>
            </w:r>
            <w:r w:rsidRPr="00CE4B6A">
              <w:rPr>
                <w:rFonts w:ascii="Arial Narrow" w:hAnsi="Arial Narrow"/>
              </w:rPr>
              <w:t xml:space="preserve">conform Ghidului Solicitantului </w:t>
            </w:r>
            <w:r w:rsidR="006D1ECB" w:rsidRPr="006D1ECB">
              <w:rPr>
                <w:rFonts w:ascii="Arial Narrow" w:hAnsi="Arial Narrow"/>
              </w:rPr>
              <w:t>– 5 domenii cap. 1.4 și OUG 88/ 2020, cap. III, art 13?</w:t>
            </w:r>
          </w:p>
        </w:tc>
        <w:tc>
          <w:tcPr>
            <w:tcW w:w="1036" w:type="dxa"/>
            <w:vAlign w:val="center"/>
          </w:tcPr>
          <w:p w:rsidR="005C5AE8" w:rsidRPr="00E23FD7" w:rsidRDefault="005C5AE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5C5AE8" w:rsidRPr="00E23FD7" w:rsidRDefault="005C5AE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5C5AE8" w:rsidRPr="00E23FD7" w:rsidRDefault="005C5AE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186403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Proiectul propus face parte </w:t>
            </w:r>
            <w:r w:rsidR="00186403" w:rsidRPr="006753E4">
              <w:rPr>
                <w:rFonts w:ascii="Arial Narrow" w:hAnsi="Arial Narrow"/>
              </w:rPr>
              <w:t>dintr-o strategie elaborată la nivel local, judeţean sau regional/naţional, după caz</w:t>
            </w:r>
            <w:r w:rsidRPr="00E23FD7">
              <w:rPr>
                <w:rFonts w:ascii="Arial Narrow" w:hAnsi="Arial Narrow"/>
              </w:rPr>
              <w:t>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5353" w:type="dxa"/>
            <w:vAlign w:val="center"/>
          </w:tcPr>
          <w:p w:rsidR="0099752A" w:rsidRPr="00E23FD7" w:rsidRDefault="00970A93" w:rsidP="005C1BB2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>Valoarea estimată</w:t>
            </w:r>
            <w:r w:rsidR="0099752A" w:rsidRPr="00E23FD7">
              <w:rPr>
                <w:rFonts w:ascii="Arial Narrow" w:hAnsi="Arial Narrow"/>
              </w:rPr>
              <w:t xml:space="preserve"> </w:t>
            </w:r>
            <w:r w:rsidRPr="00E23FD7">
              <w:rPr>
                <w:rFonts w:ascii="Arial Narrow" w:hAnsi="Arial Narrow"/>
              </w:rPr>
              <w:t>totală</w:t>
            </w:r>
            <w:r w:rsidR="0099752A" w:rsidRPr="00E23FD7">
              <w:rPr>
                <w:rFonts w:ascii="Arial Narrow" w:hAnsi="Arial Narrow"/>
              </w:rPr>
              <w:t xml:space="preserve"> a proiectului, </w:t>
            </w:r>
            <w:r w:rsidRPr="00E23FD7">
              <w:rPr>
                <w:rFonts w:ascii="Arial Narrow" w:hAnsi="Arial Narrow"/>
              </w:rPr>
              <w:t>fără T.V.A., echivalent în lei, este cuprinsă între minim 1.000.000 euro ș</w:t>
            </w:r>
            <w:r w:rsidR="0099752A" w:rsidRPr="00E23FD7">
              <w:rPr>
                <w:rFonts w:ascii="Arial Narrow" w:hAnsi="Arial Narrow"/>
              </w:rPr>
              <w:t>i maxim 3.000.000 euro?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6753E4">
        <w:trPr>
          <w:trHeight w:val="1114"/>
        </w:trPr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B3FBF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La nivelul Regiunii de Dezvoltare </w:t>
            </w:r>
            <w:r w:rsidR="005B3FBF" w:rsidRPr="00E23FD7">
              <w:rPr>
                <w:rFonts w:ascii="Arial Narrow" w:hAnsi="Arial Narrow"/>
              </w:rPr>
              <w:t xml:space="preserve">Centru </w:t>
            </w:r>
            <w:r w:rsidRPr="00E23FD7">
              <w:rPr>
                <w:rFonts w:ascii="Arial Narrow" w:hAnsi="Arial Narrow"/>
              </w:rPr>
              <w:t xml:space="preserve">este solicitat sprijin </w:t>
            </w:r>
            <w:r w:rsidR="00970A93" w:rsidRPr="00E23FD7">
              <w:rPr>
                <w:rFonts w:ascii="Arial Narrow" w:hAnsi="Arial Narrow"/>
              </w:rPr>
              <w:t>financiar</w:t>
            </w:r>
            <w:r w:rsidRPr="00E23FD7">
              <w:rPr>
                <w:rFonts w:ascii="Arial Narrow" w:hAnsi="Arial Narrow"/>
              </w:rPr>
              <w:t xml:space="preserve"> pentru elaborarea de </w:t>
            </w:r>
            <w:r w:rsidR="00970A93" w:rsidRPr="00E23FD7">
              <w:rPr>
                <w:rFonts w:ascii="Arial Narrow" w:hAnsi="Arial Narrow"/>
              </w:rPr>
              <w:t>documentații</w:t>
            </w:r>
            <w:r w:rsidRPr="00E23FD7">
              <w:rPr>
                <w:rFonts w:ascii="Arial Narrow" w:hAnsi="Arial Narrow"/>
              </w:rPr>
              <w:t xml:space="preserve"> pentru cel mult 2 proiecte privind centrele de agrement / baze turistice (tabere </w:t>
            </w:r>
            <w:r w:rsidR="00970A93" w:rsidRPr="00E23FD7">
              <w:rPr>
                <w:rFonts w:ascii="Arial Narrow" w:hAnsi="Arial Narrow"/>
              </w:rPr>
              <w:t>școlare</w:t>
            </w:r>
            <w:r w:rsidRPr="00E23FD7">
              <w:rPr>
                <w:rFonts w:ascii="Arial Narrow" w:hAnsi="Arial Narrow"/>
              </w:rPr>
              <w:t>)?</w:t>
            </w:r>
            <w:r w:rsidRPr="00E23FD7">
              <w:rPr>
                <w:rFonts w:ascii="Arial Narrow" w:hAnsi="Arial Narrow"/>
                <w:b/>
              </w:rPr>
              <w:t xml:space="preserve"> 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A1788" w:rsidRPr="00E23FD7" w:rsidTr="006753E4">
        <w:trPr>
          <w:trHeight w:val="642"/>
        </w:trPr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5353" w:type="dxa"/>
            <w:tcBorders>
              <w:bottom w:val="single" w:sz="4" w:space="0" w:color="auto"/>
            </w:tcBorders>
            <w:vAlign w:val="center"/>
          </w:tcPr>
          <w:p w:rsidR="007A1788" w:rsidRPr="00E23FD7" w:rsidRDefault="007A1788" w:rsidP="005B3FBF">
            <w:pPr>
              <w:jc w:val="both"/>
              <w:rPr>
                <w:rFonts w:ascii="Arial Narrow" w:hAnsi="Arial Narrow"/>
              </w:rPr>
            </w:pPr>
            <w:r w:rsidRPr="007A1788">
              <w:rPr>
                <w:rFonts w:ascii="Arial Narrow" w:hAnsi="Arial Narrow"/>
              </w:rPr>
              <w:t>Solicitantul și-a achitat obligațiile de plată nete către bugetul de stat și respectiv bugetul local?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tcBorders>
              <w:bottom w:val="single" w:sz="4" w:space="0" w:color="auto"/>
            </w:tcBorders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654CEF">
        <w:tc>
          <w:tcPr>
            <w:tcW w:w="9350" w:type="dxa"/>
            <w:gridSpan w:val="5"/>
            <w:shd w:val="clear" w:color="auto" w:fill="00B0F0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Domeniul - Infrastructură ș</w:t>
            </w:r>
            <w:r w:rsidR="0099752A" w:rsidRPr="00E23FD7">
              <w:rPr>
                <w:rFonts w:ascii="Arial Narrow" w:hAnsi="Arial Narrow"/>
                <w:b/>
              </w:rPr>
              <w:t>i servicii publice de turism, in</w:t>
            </w:r>
            <w:r w:rsidRPr="00E23FD7">
              <w:rPr>
                <w:rFonts w:ascii="Arial Narrow" w:hAnsi="Arial Narrow"/>
                <w:b/>
              </w:rPr>
              <w:t>clusiv obiective de patrimoniu cu potențial turistic</w:t>
            </w: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Nr.</w:t>
            </w:r>
          </w:p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Crt.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Criteriu general obligatoriu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Da</w:t>
            </w: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Nu</w:t>
            </w:r>
          </w:p>
        </w:tc>
        <w:tc>
          <w:tcPr>
            <w:tcW w:w="1266" w:type="dxa"/>
            <w:vAlign w:val="center"/>
          </w:tcPr>
          <w:p w:rsidR="0099752A" w:rsidRPr="00E23FD7" w:rsidRDefault="00970A93" w:rsidP="005C1BB2">
            <w:pPr>
              <w:jc w:val="center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  <w:b/>
              </w:rPr>
              <w:t>Observații</w:t>
            </w:r>
          </w:p>
        </w:tc>
      </w:tr>
      <w:tr w:rsidR="005B315E" w:rsidRPr="00E23FD7" w:rsidTr="00B27A8B">
        <w:tc>
          <w:tcPr>
            <w:tcW w:w="622" w:type="dxa"/>
            <w:vAlign w:val="center"/>
          </w:tcPr>
          <w:p w:rsidR="005B315E" w:rsidRPr="00E23FD7" w:rsidRDefault="005B315E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353" w:type="dxa"/>
            <w:vAlign w:val="center"/>
          </w:tcPr>
          <w:p w:rsidR="005B315E" w:rsidRPr="00E23FD7" w:rsidRDefault="00CE4B6A" w:rsidP="005B315E">
            <w:pPr>
              <w:jc w:val="both"/>
              <w:rPr>
                <w:rFonts w:ascii="Arial Narrow" w:hAnsi="Arial Narrow"/>
              </w:rPr>
            </w:pPr>
            <w:r w:rsidRPr="00CE4B6A">
              <w:rPr>
                <w:rFonts w:ascii="Arial Narrow" w:hAnsi="Arial Narrow"/>
              </w:rPr>
              <w:t xml:space="preserve">Solicitantul face parte din categoria Unităților Administrativ Teritoriale conform Ghidului Solicitantului </w:t>
            </w:r>
            <w:r w:rsidR="006D1ECB" w:rsidRPr="006D1ECB">
              <w:rPr>
                <w:rFonts w:ascii="Arial Narrow" w:hAnsi="Arial Narrow"/>
              </w:rPr>
              <w:t>– 5 domenii cap. 1.4 și OUG 88/ 2020, cap. III, art 13?</w:t>
            </w:r>
          </w:p>
        </w:tc>
        <w:tc>
          <w:tcPr>
            <w:tcW w:w="1036" w:type="dxa"/>
            <w:vAlign w:val="center"/>
          </w:tcPr>
          <w:p w:rsidR="005B315E" w:rsidRPr="00E23FD7" w:rsidRDefault="005B315E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5B315E" w:rsidRPr="00E23FD7" w:rsidRDefault="005B315E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5B315E" w:rsidRPr="00E23FD7" w:rsidRDefault="005B315E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C1BB2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Proiectul propus face parte </w:t>
            </w:r>
            <w:r w:rsidR="00970A93" w:rsidRPr="00E23FD7">
              <w:rPr>
                <w:rFonts w:ascii="Arial Narrow" w:hAnsi="Arial Narrow"/>
              </w:rPr>
              <w:t>dintr-o analiză, plan, strategie elaborată</w:t>
            </w:r>
            <w:r w:rsidRPr="00E23FD7">
              <w:rPr>
                <w:rFonts w:ascii="Arial Narrow" w:hAnsi="Arial Narrow"/>
              </w:rPr>
              <w:t xml:space="preserve"> la nivel local, </w:t>
            </w:r>
            <w:r w:rsidR="00970A93" w:rsidRPr="00E23FD7">
              <w:rPr>
                <w:rFonts w:ascii="Arial Narrow" w:hAnsi="Arial Narrow"/>
              </w:rPr>
              <w:t>județean</w:t>
            </w:r>
            <w:r w:rsidRPr="00E23FD7">
              <w:rPr>
                <w:rFonts w:ascii="Arial Narrow" w:hAnsi="Arial Narrow"/>
              </w:rPr>
              <w:t xml:space="preserve">, regional, </w:t>
            </w:r>
            <w:r w:rsidR="00970A93" w:rsidRPr="00E23FD7">
              <w:rPr>
                <w:rFonts w:ascii="Arial Narrow" w:hAnsi="Arial Narrow"/>
              </w:rPr>
              <w:t>național</w:t>
            </w:r>
            <w:r w:rsidRPr="00E23FD7">
              <w:rPr>
                <w:rFonts w:ascii="Arial Narrow" w:hAnsi="Arial Narrow"/>
              </w:rPr>
              <w:t xml:space="preserve">, </w:t>
            </w:r>
            <w:r w:rsidR="00970A93" w:rsidRPr="00E23FD7">
              <w:rPr>
                <w:rFonts w:ascii="Arial Narrow" w:hAnsi="Arial Narrow"/>
              </w:rPr>
              <w:t>după</w:t>
            </w:r>
            <w:r w:rsidRPr="00E23FD7">
              <w:rPr>
                <w:rFonts w:ascii="Arial Narrow" w:hAnsi="Arial Narrow"/>
              </w:rPr>
              <w:t xml:space="preserve"> caz?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5353" w:type="dxa"/>
            <w:vAlign w:val="center"/>
          </w:tcPr>
          <w:p w:rsidR="0099752A" w:rsidRPr="00E23FD7" w:rsidRDefault="00970A93" w:rsidP="00970A93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>Valoarea estimată</w:t>
            </w:r>
            <w:r w:rsidR="0099752A" w:rsidRPr="00E23FD7">
              <w:rPr>
                <w:rFonts w:ascii="Arial Narrow" w:hAnsi="Arial Narrow"/>
              </w:rPr>
              <w:t xml:space="preserve"> total</w:t>
            </w:r>
            <w:r w:rsidRPr="00E23FD7">
              <w:rPr>
                <w:rFonts w:ascii="Arial Narrow" w:hAnsi="Arial Narrow"/>
              </w:rPr>
              <w:t>ă</w:t>
            </w:r>
            <w:r w:rsidR="0099752A" w:rsidRPr="00E23FD7">
              <w:rPr>
                <w:rFonts w:ascii="Arial Narrow" w:hAnsi="Arial Narrow"/>
              </w:rPr>
              <w:t xml:space="preserve"> a proiectului, </w:t>
            </w:r>
            <w:r w:rsidRPr="00E23FD7">
              <w:rPr>
                <w:rFonts w:ascii="Arial Narrow" w:hAnsi="Arial Narrow"/>
              </w:rPr>
              <w:t>fără T.V.A., echivalent în lei, este cuprinsă între minim 3.000.000 euro ș</w:t>
            </w:r>
            <w:r w:rsidR="0099752A" w:rsidRPr="00E23FD7">
              <w:rPr>
                <w:rFonts w:ascii="Arial Narrow" w:hAnsi="Arial Narrow"/>
              </w:rPr>
              <w:t>i maxim 15.000.000 euro?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99752A" w:rsidRPr="00E23FD7" w:rsidTr="00B27A8B">
        <w:tc>
          <w:tcPr>
            <w:tcW w:w="622" w:type="dxa"/>
            <w:vAlign w:val="center"/>
          </w:tcPr>
          <w:p w:rsidR="0099752A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5353" w:type="dxa"/>
            <w:vAlign w:val="center"/>
          </w:tcPr>
          <w:p w:rsidR="0099752A" w:rsidRPr="00E23FD7" w:rsidRDefault="0099752A" w:rsidP="005B3FBF">
            <w:pPr>
              <w:jc w:val="both"/>
              <w:rPr>
                <w:rFonts w:ascii="Arial Narrow" w:hAnsi="Arial Narrow"/>
                <w:b/>
              </w:rPr>
            </w:pPr>
            <w:r w:rsidRPr="00E23FD7">
              <w:rPr>
                <w:rFonts w:ascii="Arial Narrow" w:hAnsi="Arial Narrow"/>
              </w:rPr>
              <w:t xml:space="preserve">La nivelul Regiunii de Dezvoltare </w:t>
            </w:r>
            <w:r w:rsidR="005B3FBF" w:rsidRPr="00E23FD7">
              <w:rPr>
                <w:rFonts w:ascii="Arial Narrow" w:hAnsi="Arial Narrow"/>
              </w:rPr>
              <w:t xml:space="preserve">Centru </w:t>
            </w:r>
            <w:r w:rsidRPr="00E23FD7">
              <w:rPr>
                <w:rFonts w:ascii="Arial Narrow" w:hAnsi="Arial Narrow"/>
              </w:rPr>
              <w:t xml:space="preserve">este solicitat sprijin </w:t>
            </w:r>
            <w:r w:rsidR="00970A93" w:rsidRPr="00E23FD7">
              <w:rPr>
                <w:rFonts w:ascii="Arial Narrow" w:hAnsi="Arial Narrow"/>
              </w:rPr>
              <w:t>financiar</w:t>
            </w:r>
            <w:r w:rsidRPr="00E23FD7">
              <w:rPr>
                <w:rFonts w:ascii="Arial Narrow" w:hAnsi="Arial Narrow"/>
              </w:rPr>
              <w:t xml:space="preserve"> pentru elaborarea de </w:t>
            </w:r>
            <w:r w:rsidR="00970A93" w:rsidRPr="00E23FD7">
              <w:rPr>
                <w:rFonts w:ascii="Arial Narrow" w:hAnsi="Arial Narrow"/>
              </w:rPr>
              <w:t>documentații</w:t>
            </w:r>
            <w:r w:rsidRPr="00E23FD7">
              <w:rPr>
                <w:rFonts w:ascii="Arial Narrow" w:hAnsi="Arial Narrow"/>
              </w:rPr>
              <w:t xml:space="preserve"> pentru cel mult </w:t>
            </w:r>
            <w:r w:rsidR="00970A93" w:rsidRPr="00E23FD7">
              <w:rPr>
                <w:rFonts w:ascii="Arial Narrow" w:hAnsi="Arial Narrow"/>
              </w:rPr>
              <w:t>numărul</w:t>
            </w:r>
            <w:r w:rsidRPr="00E23FD7">
              <w:rPr>
                <w:rFonts w:ascii="Arial Narrow" w:hAnsi="Arial Narrow"/>
              </w:rPr>
              <w:t xml:space="preserve"> de pr</w:t>
            </w:r>
            <w:r w:rsidR="00970A93" w:rsidRPr="00E23FD7">
              <w:rPr>
                <w:rFonts w:ascii="Arial Narrow" w:hAnsi="Arial Narrow"/>
              </w:rPr>
              <w:t>oiecte de infrastructura publică</w:t>
            </w:r>
            <w:r w:rsidRPr="00E23FD7">
              <w:rPr>
                <w:rFonts w:ascii="Arial Narrow" w:hAnsi="Arial Narrow"/>
              </w:rPr>
              <w:t xml:space="preserve"> de turism, inclusiv obiective de patrimoniu cu </w:t>
            </w:r>
            <w:r w:rsidR="00970A93" w:rsidRPr="00E23FD7">
              <w:rPr>
                <w:rFonts w:ascii="Arial Narrow" w:hAnsi="Arial Narrow"/>
              </w:rPr>
              <w:t>potențial</w:t>
            </w:r>
            <w:r w:rsidRPr="00E23FD7">
              <w:rPr>
                <w:rFonts w:ascii="Arial Narrow" w:hAnsi="Arial Narrow"/>
              </w:rPr>
              <w:t xml:space="preserve"> turistic, egal cu </w:t>
            </w:r>
            <w:r w:rsidR="00970A93" w:rsidRPr="00E23FD7">
              <w:rPr>
                <w:rFonts w:ascii="Arial Narrow" w:hAnsi="Arial Narrow"/>
              </w:rPr>
              <w:t>numărul</w:t>
            </w:r>
            <w:r w:rsidRPr="00E23FD7">
              <w:rPr>
                <w:rFonts w:ascii="Arial Narrow" w:hAnsi="Arial Narrow"/>
              </w:rPr>
              <w:t xml:space="preserve"> de </w:t>
            </w:r>
            <w:r w:rsidR="00970A93" w:rsidRPr="00E23FD7">
              <w:rPr>
                <w:rFonts w:ascii="Arial Narrow" w:hAnsi="Arial Narrow"/>
              </w:rPr>
              <w:t>județe</w:t>
            </w:r>
            <w:r w:rsidRPr="00E23FD7">
              <w:rPr>
                <w:rFonts w:ascii="Arial Narrow" w:hAnsi="Arial Narrow"/>
              </w:rPr>
              <w:t xml:space="preserve"> componente ale regiunii (6 proiecte)?</w:t>
            </w:r>
          </w:p>
        </w:tc>
        <w:tc>
          <w:tcPr>
            <w:tcW w:w="103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99752A" w:rsidRPr="00E23FD7" w:rsidRDefault="0099752A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7A1788" w:rsidRPr="00E23FD7" w:rsidTr="00B27A8B">
        <w:tc>
          <w:tcPr>
            <w:tcW w:w="622" w:type="dxa"/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5353" w:type="dxa"/>
            <w:vAlign w:val="center"/>
          </w:tcPr>
          <w:p w:rsidR="007A1788" w:rsidRPr="00E23FD7" w:rsidRDefault="007A1788" w:rsidP="005B3FBF">
            <w:pPr>
              <w:jc w:val="both"/>
              <w:rPr>
                <w:rFonts w:ascii="Arial Narrow" w:hAnsi="Arial Narrow"/>
              </w:rPr>
            </w:pPr>
            <w:r w:rsidRPr="007A1788">
              <w:rPr>
                <w:rFonts w:ascii="Arial Narrow" w:hAnsi="Arial Narrow"/>
              </w:rPr>
              <w:t>Solicitantul și-a achitat obligațiile de plată nete către bugetul de stat și respectiv bugetul local?</w:t>
            </w:r>
          </w:p>
        </w:tc>
        <w:tc>
          <w:tcPr>
            <w:tcW w:w="1036" w:type="dxa"/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073" w:type="dxa"/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1266" w:type="dxa"/>
            <w:vAlign w:val="center"/>
          </w:tcPr>
          <w:p w:rsidR="007A1788" w:rsidRPr="00E23FD7" w:rsidRDefault="007A1788" w:rsidP="005C1BB2">
            <w:pPr>
              <w:jc w:val="center"/>
              <w:rPr>
                <w:rFonts w:ascii="Arial Narrow" w:hAnsi="Arial Narrow"/>
                <w:b/>
              </w:rPr>
            </w:pPr>
          </w:p>
        </w:tc>
      </w:tr>
    </w:tbl>
    <w:p w:rsidR="0099752A" w:rsidRPr="00E23FD7" w:rsidRDefault="0099752A" w:rsidP="005C1BB2">
      <w:pPr>
        <w:rPr>
          <w:rFonts w:ascii="Arial Narrow" w:hAnsi="Arial Narrow"/>
        </w:rPr>
      </w:pPr>
    </w:p>
    <w:p w:rsidR="0021592D" w:rsidRPr="00E23FD7" w:rsidRDefault="00A46240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Concluzii</w:t>
      </w:r>
      <w:r w:rsidR="00FF326C" w:rsidRPr="00E23FD7">
        <w:rPr>
          <w:rFonts w:ascii="Arial Narrow" w:hAnsi="Arial Narrow"/>
        </w:rPr>
        <w:t>:</w:t>
      </w:r>
      <w:r w:rsidRPr="00E23FD7">
        <w:rPr>
          <w:rFonts w:ascii="Arial Narrow" w:hAnsi="Arial Narrow"/>
        </w:rPr>
        <w:t xml:space="preserve"> ......................................................</w:t>
      </w:r>
    </w:p>
    <w:p w:rsidR="00A46240" w:rsidRPr="00E23FD7" w:rsidRDefault="00A46240" w:rsidP="005C1BB2">
      <w:pPr>
        <w:rPr>
          <w:rFonts w:ascii="Arial Narrow" w:hAnsi="Arial Narrow"/>
        </w:rPr>
      </w:pPr>
    </w:p>
    <w:p w:rsidR="00A46240" w:rsidRPr="00E23FD7" w:rsidRDefault="00A46240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Fișa de proiect este ADMISĂ / RESPINSĂ ca urmare a verificării conformității administrative și eligibilității</w:t>
      </w:r>
    </w:p>
    <w:p w:rsidR="00BF3939" w:rsidRPr="00E23FD7" w:rsidRDefault="00BF3939" w:rsidP="005C1BB2">
      <w:pPr>
        <w:rPr>
          <w:rFonts w:ascii="Arial Narrow" w:hAnsi="Arial Narrow"/>
        </w:rPr>
      </w:pPr>
    </w:p>
    <w:p w:rsidR="0021592D" w:rsidRPr="00E23FD7" w:rsidRDefault="0021592D" w:rsidP="005C1BB2">
      <w:pPr>
        <w:rPr>
          <w:rFonts w:ascii="Arial Narrow" w:hAnsi="Arial Narrow"/>
        </w:rPr>
      </w:pPr>
    </w:p>
    <w:p w:rsidR="00A46240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 xml:space="preserve">Nume și prenume </w:t>
      </w:r>
      <w:r w:rsidR="005D5E0F" w:rsidRPr="00E23FD7">
        <w:rPr>
          <w:rFonts w:ascii="Arial Narrow" w:hAnsi="Arial Narrow"/>
        </w:rPr>
        <w:t>persoană care a analizat</w:t>
      </w:r>
      <w:r w:rsidRPr="00E23FD7">
        <w:rPr>
          <w:rFonts w:ascii="Arial Narrow" w:hAnsi="Arial Narrow"/>
        </w:rPr>
        <w:t>:</w:t>
      </w:r>
      <w:r w:rsidR="001E6A10" w:rsidRPr="00E23FD7">
        <w:rPr>
          <w:rFonts w:ascii="Arial Narrow" w:hAnsi="Arial Narrow"/>
        </w:rPr>
        <w:t xml:space="preserve"> ........................</w:t>
      </w:r>
    </w:p>
    <w:p w:rsidR="00175CD4" w:rsidRPr="00E23FD7" w:rsidRDefault="00175CD4" w:rsidP="005C1BB2">
      <w:pPr>
        <w:rPr>
          <w:rFonts w:ascii="Arial Narrow" w:hAnsi="Arial Narrow"/>
        </w:rPr>
      </w:pPr>
    </w:p>
    <w:p w:rsidR="00175CD4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 xml:space="preserve">Semnătura: </w:t>
      </w:r>
      <w:r w:rsidR="001E6A10" w:rsidRPr="00E23FD7">
        <w:rPr>
          <w:rFonts w:ascii="Arial Narrow" w:hAnsi="Arial Narrow"/>
        </w:rPr>
        <w:t>........................</w:t>
      </w:r>
    </w:p>
    <w:p w:rsidR="00175CD4" w:rsidRPr="00E23FD7" w:rsidRDefault="00175CD4" w:rsidP="005C1BB2">
      <w:pPr>
        <w:rPr>
          <w:rFonts w:ascii="Arial Narrow" w:hAnsi="Arial Narrow"/>
        </w:rPr>
      </w:pPr>
    </w:p>
    <w:p w:rsidR="00175CD4" w:rsidRPr="00E23FD7" w:rsidRDefault="00175CD4" w:rsidP="005C1BB2">
      <w:pPr>
        <w:rPr>
          <w:rFonts w:ascii="Arial Narrow" w:hAnsi="Arial Narrow"/>
        </w:rPr>
      </w:pPr>
      <w:r w:rsidRPr="00E23FD7">
        <w:rPr>
          <w:rFonts w:ascii="Arial Narrow" w:hAnsi="Arial Narrow"/>
        </w:rPr>
        <w:t>Data:</w:t>
      </w:r>
      <w:r w:rsidR="00FF326C" w:rsidRPr="00E23FD7">
        <w:rPr>
          <w:rFonts w:ascii="Arial Narrow" w:hAnsi="Arial Narrow"/>
        </w:rPr>
        <w:t xml:space="preserve"> </w:t>
      </w:r>
      <w:r w:rsidR="001E6A10" w:rsidRPr="00E23FD7">
        <w:rPr>
          <w:rFonts w:ascii="Arial Narrow" w:hAnsi="Arial Narrow"/>
        </w:rPr>
        <w:t>........................</w:t>
      </w:r>
    </w:p>
    <w:sectPr w:rsidR="00175CD4" w:rsidRPr="00E23F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95B" w:rsidRDefault="0008295B" w:rsidP="002F0C43">
      <w:r>
        <w:separator/>
      </w:r>
    </w:p>
  </w:endnote>
  <w:endnote w:type="continuationSeparator" w:id="0">
    <w:p w:rsidR="0008295B" w:rsidRDefault="0008295B" w:rsidP="002F0C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95B" w:rsidRDefault="0008295B" w:rsidP="002F0C43">
      <w:r>
        <w:separator/>
      </w:r>
    </w:p>
  </w:footnote>
  <w:footnote w:type="continuationSeparator" w:id="0">
    <w:p w:rsidR="0008295B" w:rsidRDefault="0008295B" w:rsidP="002F0C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B2CA2"/>
    <w:multiLevelType w:val="hybridMultilevel"/>
    <w:tmpl w:val="E5E8B1F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B52CC"/>
    <w:multiLevelType w:val="hybridMultilevel"/>
    <w:tmpl w:val="30C088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72B10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816B46"/>
    <w:multiLevelType w:val="hybridMultilevel"/>
    <w:tmpl w:val="73B2DF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AB4"/>
    <w:rsid w:val="0000248F"/>
    <w:rsid w:val="0002413B"/>
    <w:rsid w:val="00026D88"/>
    <w:rsid w:val="00047DB4"/>
    <w:rsid w:val="0008295B"/>
    <w:rsid w:val="001053E0"/>
    <w:rsid w:val="0016246B"/>
    <w:rsid w:val="00175CD4"/>
    <w:rsid w:val="00186403"/>
    <w:rsid w:val="001B40E3"/>
    <w:rsid w:val="001C76F5"/>
    <w:rsid w:val="001E6A10"/>
    <w:rsid w:val="0021592D"/>
    <w:rsid w:val="00217488"/>
    <w:rsid w:val="002212E3"/>
    <w:rsid w:val="00246A85"/>
    <w:rsid w:val="00252BC2"/>
    <w:rsid w:val="0025730E"/>
    <w:rsid w:val="00291960"/>
    <w:rsid w:val="002F0C43"/>
    <w:rsid w:val="0037402F"/>
    <w:rsid w:val="003862DB"/>
    <w:rsid w:val="004179D3"/>
    <w:rsid w:val="00453AB4"/>
    <w:rsid w:val="0048614E"/>
    <w:rsid w:val="004A0A85"/>
    <w:rsid w:val="00511B94"/>
    <w:rsid w:val="0056442A"/>
    <w:rsid w:val="00590478"/>
    <w:rsid w:val="005B315E"/>
    <w:rsid w:val="005B3FBF"/>
    <w:rsid w:val="005C1BB2"/>
    <w:rsid w:val="005C5AE8"/>
    <w:rsid w:val="005D5E0F"/>
    <w:rsid w:val="00654CEF"/>
    <w:rsid w:val="006628A8"/>
    <w:rsid w:val="006753E4"/>
    <w:rsid w:val="006B2C68"/>
    <w:rsid w:val="006D1ECB"/>
    <w:rsid w:val="007225B9"/>
    <w:rsid w:val="007774A9"/>
    <w:rsid w:val="007A1788"/>
    <w:rsid w:val="007F010C"/>
    <w:rsid w:val="008159D4"/>
    <w:rsid w:val="008B660C"/>
    <w:rsid w:val="008C1388"/>
    <w:rsid w:val="008D7B9D"/>
    <w:rsid w:val="00942063"/>
    <w:rsid w:val="00952F38"/>
    <w:rsid w:val="00970A93"/>
    <w:rsid w:val="0099752A"/>
    <w:rsid w:val="009E5986"/>
    <w:rsid w:val="00A17318"/>
    <w:rsid w:val="00A21ABF"/>
    <w:rsid w:val="00A46240"/>
    <w:rsid w:val="00AF63AF"/>
    <w:rsid w:val="00B034D6"/>
    <w:rsid w:val="00B06EED"/>
    <w:rsid w:val="00B17201"/>
    <w:rsid w:val="00B33044"/>
    <w:rsid w:val="00BE62FF"/>
    <w:rsid w:val="00BF3939"/>
    <w:rsid w:val="00C1554D"/>
    <w:rsid w:val="00C84B03"/>
    <w:rsid w:val="00CD0013"/>
    <w:rsid w:val="00CD0EA6"/>
    <w:rsid w:val="00CE474A"/>
    <w:rsid w:val="00CE4B6A"/>
    <w:rsid w:val="00D62144"/>
    <w:rsid w:val="00D74692"/>
    <w:rsid w:val="00D913AD"/>
    <w:rsid w:val="00E073FD"/>
    <w:rsid w:val="00E23FD7"/>
    <w:rsid w:val="00E331F1"/>
    <w:rsid w:val="00E446BF"/>
    <w:rsid w:val="00E62A92"/>
    <w:rsid w:val="00E91A4B"/>
    <w:rsid w:val="00EB2F67"/>
    <w:rsid w:val="00F23634"/>
    <w:rsid w:val="00F347EE"/>
    <w:rsid w:val="00F5229D"/>
    <w:rsid w:val="00FD0C6B"/>
    <w:rsid w:val="00FF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38C13"/>
  <w15:docId w15:val="{F54EEDC5-F2B8-49BD-811C-1ED9EE9F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3A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53A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f">
    <w:name w:val="List Paragraph"/>
    <w:basedOn w:val="Normal"/>
    <w:uiPriority w:val="34"/>
    <w:qFormat/>
    <w:rsid w:val="00F347EE"/>
    <w:pPr>
      <w:ind w:left="720"/>
      <w:contextualSpacing/>
    </w:pPr>
  </w:style>
  <w:style w:type="paragraph" w:customStyle="1" w:styleId="Tableline">
    <w:name w:val="Table line"/>
    <w:basedOn w:val="Normal"/>
    <w:rsid w:val="00F23634"/>
    <w:pPr>
      <w:overflowPunct w:val="0"/>
      <w:autoSpaceDE w:val="0"/>
      <w:autoSpaceDN w:val="0"/>
      <w:adjustRightInd w:val="0"/>
      <w:spacing w:before="60" w:after="60"/>
      <w:textAlignment w:val="baseline"/>
    </w:pPr>
    <w:rPr>
      <w:sz w:val="22"/>
      <w:szCs w:val="22"/>
      <w:lang w:val="en-GB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F0C43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F0C43"/>
    <w:rPr>
      <w:rFonts w:ascii="Times New Roman" w:eastAsia="Times New Roman" w:hAnsi="Times New Roman" w:cs="Times New Roman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2F0C43"/>
    <w:rPr>
      <w:vertAlign w:val="superscript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7774A9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7774A9"/>
    <w:rPr>
      <w:rFonts w:ascii="Segoe UI" w:eastAsia="Times New Roman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203F-6158-4982-A689-C9DDFD878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1196</Words>
  <Characters>6822</Characters>
  <Application>Microsoft Office Word</Application>
  <DocSecurity>0</DocSecurity>
  <Lines>56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soring</dc:creator>
  <cp:lastModifiedBy>monica.jorj@por.adrcentru</cp:lastModifiedBy>
  <cp:revision>33</cp:revision>
  <cp:lastPrinted>2020-07-16T09:24:00Z</cp:lastPrinted>
  <dcterms:created xsi:type="dcterms:W3CDTF">2020-07-22T13:58:00Z</dcterms:created>
  <dcterms:modified xsi:type="dcterms:W3CDTF">2020-08-04T08:59:00Z</dcterms:modified>
</cp:coreProperties>
</file>